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AB7B8" w14:textId="77777777" w:rsidR="00597C7C" w:rsidRDefault="00597C7C" w:rsidP="00597C7C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0FE6D973" w14:textId="77777777" w:rsidR="00597C7C" w:rsidRDefault="00597C7C" w:rsidP="00597C7C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14:paraId="30782A58" w14:textId="2630CED2" w:rsidR="006A790E" w:rsidRPr="006A790E" w:rsidRDefault="00597C7C" w:rsidP="00597C7C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>TAHUN PELAJARAN 202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544"/>
        <w:gridCol w:w="1276"/>
        <w:gridCol w:w="425"/>
        <w:gridCol w:w="2693"/>
      </w:tblGrid>
      <w:tr w:rsidR="006A790E" w:rsidRPr="008E15FE" w14:paraId="2D199679" w14:textId="77777777" w:rsidTr="0002001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D478A" w14:textId="77777777" w:rsidR="006A790E" w:rsidRPr="00192E31" w:rsidRDefault="006A790E" w:rsidP="0002001C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E3D3E" w14:textId="77777777" w:rsidR="006A790E" w:rsidRPr="00192E31" w:rsidRDefault="006A790E" w:rsidP="0002001C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1A3" w14:textId="77777777" w:rsidR="006A790E" w:rsidRPr="00B24E40" w:rsidRDefault="00104A6B" w:rsidP="0002001C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Sejarah Kebudayaan Islam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89315" w14:textId="2FE09456" w:rsidR="006A790E" w:rsidRPr="00192E31" w:rsidRDefault="006A790E" w:rsidP="0002001C">
            <w:pPr>
              <w:spacing w:before="120" w:after="120" w:line="240" w:lineRule="auto"/>
              <w:ind w:firstLine="32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F87A9" w14:textId="77777777" w:rsidR="006A790E" w:rsidRPr="00192E31" w:rsidRDefault="006A790E" w:rsidP="0002001C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421F" w14:textId="77777777" w:rsidR="006A790E" w:rsidRPr="00192E31" w:rsidRDefault="006A790E" w:rsidP="0002001C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A790E" w:rsidRPr="008E15FE" w14:paraId="106CAC24" w14:textId="77777777" w:rsidTr="0002001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E796C" w14:textId="77777777" w:rsidR="006A790E" w:rsidRPr="00192E31" w:rsidRDefault="006A790E" w:rsidP="0002001C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4F96E" w14:textId="77777777" w:rsidR="006A790E" w:rsidRPr="00192E31" w:rsidRDefault="006A790E" w:rsidP="0002001C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898" w14:textId="77777777" w:rsidR="006A790E" w:rsidRPr="00192E31" w:rsidRDefault="00FD73ED" w:rsidP="0002001C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(Enam)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36B91" w14:textId="13E22D65" w:rsidR="006A790E" w:rsidRPr="0002001C" w:rsidRDefault="006A790E" w:rsidP="0002001C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02001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29D67" w14:textId="77777777" w:rsidR="006A790E" w:rsidRPr="00192E31" w:rsidRDefault="006A790E" w:rsidP="0002001C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387B" w14:textId="77777777" w:rsidR="006A790E" w:rsidRPr="00192E31" w:rsidRDefault="006A790E" w:rsidP="0002001C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414924F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821555">
        <w:rPr>
          <w:rFonts w:ascii="Arial" w:hAnsi="Arial"/>
          <w:b/>
          <w:bCs/>
        </w:rPr>
        <w:t>!</w:t>
      </w:r>
    </w:p>
    <w:p w14:paraId="143DA124" w14:textId="77777777" w:rsidR="00952EB7" w:rsidRPr="00502919" w:rsidRDefault="00952EB7" w:rsidP="00952EB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Sunan Maulana Malik Ibrahim adalah anggota wali songo yang tertua dan pertama</w:t>
      </w:r>
      <w:r w:rsidR="00167B92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>kali menyebarkan agama Islam ditanah Jawa. Beliau berdakwah dengan cara:</w:t>
      </w:r>
    </w:p>
    <w:p w14:paraId="1B5B9DA6" w14:textId="77777777" w:rsidR="00952EB7" w:rsidRPr="00C56AE0" w:rsidRDefault="00952EB7" w:rsidP="00952EB7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1078" w:hanging="227"/>
        <w:contextualSpacing w:val="0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memaksa masyarakat untuk memeluk Islam</w:t>
      </w:r>
    </w:p>
    <w:p w14:paraId="24BBAC4B" w14:textId="77777777" w:rsidR="00952EB7" w:rsidRPr="00C56AE0" w:rsidRDefault="00952EB7" w:rsidP="00952EB7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1078" w:hanging="227"/>
        <w:contextualSpacing w:val="0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Menentang budaya adat setempat</w:t>
      </w:r>
    </w:p>
    <w:p w14:paraId="4ECD7B8F" w14:textId="77777777" w:rsidR="00952EB7" w:rsidRPr="00C56AE0" w:rsidRDefault="00952EB7" w:rsidP="00952EB7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1078" w:hanging="227"/>
        <w:contextualSpacing w:val="0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Memberikan kebutuhan pangan penduduk setempat</w:t>
      </w:r>
    </w:p>
    <w:p w14:paraId="3C09ED46" w14:textId="77777777" w:rsidR="00952EB7" w:rsidRPr="00502919" w:rsidRDefault="00952EB7" w:rsidP="00952EB7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1078" w:hanging="227"/>
        <w:contextualSpacing w:val="0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Pendekatan kekeluargaan dan kemasyarakatan</w:t>
      </w:r>
    </w:p>
    <w:p w14:paraId="63E0657A" w14:textId="77777777" w:rsidR="006A790E" w:rsidRPr="00821555" w:rsidRDefault="00952EB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Gresik merupakan sebutan bagi</w:t>
      </w:r>
      <w:r w:rsidR="006A790E" w:rsidRPr="00821555">
        <w:rPr>
          <w:rFonts w:ascii="Arial" w:hAnsi="Arial"/>
          <w:lang w:val="en-US"/>
        </w:rPr>
        <w:t>. …</w:t>
      </w:r>
    </w:p>
    <w:p w14:paraId="2471DC16" w14:textId="6E2D0924" w:rsidR="0002001C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821555">
        <w:rPr>
          <w:rFonts w:ascii="Arial" w:hAnsi="Arial"/>
        </w:rPr>
        <w:t>a.</w:t>
      </w:r>
      <w:r w:rsidR="00952EB7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 xml:space="preserve"> </w:t>
      </w:r>
      <w:r w:rsidR="00952EB7">
        <w:rPr>
          <w:rFonts w:ascii="Arial" w:hAnsi="Arial"/>
          <w:lang w:val="en-US"/>
        </w:rPr>
        <w:t>Raden Rahmat</w:t>
      </w:r>
      <w:r w:rsidR="0002001C">
        <w:rPr>
          <w:rFonts w:ascii="Arial" w:hAnsi="Arial"/>
          <w:lang w:val="en-US"/>
        </w:rPr>
        <w:tab/>
      </w:r>
      <w:r w:rsidR="0002001C">
        <w:rPr>
          <w:rFonts w:ascii="Arial" w:hAnsi="Arial"/>
          <w:lang w:val="en-US"/>
        </w:rPr>
        <w:tab/>
      </w:r>
      <w:r w:rsidR="0002001C" w:rsidRPr="00821555">
        <w:rPr>
          <w:rFonts w:ascii="Arial" w:hAnsi="Arial"/>
        </w:rPr>
        <w:t>c.</w:t>
      </w:r>
      <w:r w:rsidR="0002001C">
        <w:rPr>
          <w:rFonts w:ascii="Arial" w:hAnsi="Arial"/>
          <w:lang w:val="en-US"/>
        </w:rPr>
        <w:t xml:space="preserve"> Maulana Malik Ibrahim</w:t>
      </w:r>
    </w:p>
    <w:p w14:paraId="32A1EB5D" w14:textId="50C4978C" w:rsidR="006A790E" w:rsidRPr="00821555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821555">
        <w:rPr>
          <w:rFonts w:ascii="Arial" w:hAnsi="Arial"/>
        </w:rPr>
        <w:t>b.</w:t>
      </w:r>
      <w:r w:rsidR="00952EB7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 xml:space="preserve"> </w:t>
      </w:r>
      <w:r w:rsidR="00952EB7">
        <w:rPr>
          <w:rFonts w:ascii="Arial" w:hAnsi="Arial"/>
          <w:lang w:val="en-US"/>
        </w:rPr>
        <w:t>Ja’far Shaddiq</w:t>
      </w:r>
      <w:r w:rsidRPr="00821555">
        <w:rPr>
          <w:rFonts w:ascii="Arial" w:hAnsi="Arial"/>
        </w:rPr>
        <w:t xml:space="preserve"> </w:t>
      </w:r>
      <w:r w:rsidR="0002001C">
        <w:rPr>
          <w:rFonts w:ascii="Arial" w:hAnsi="Arial"/>
          <w:lang w:val="en-US"/>
        </w:rPr>
        <w:tab/>
      </w:r>
      <w:r w:rsidR="0002001C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d.</w:t>
      </w:r>
      <w:r w:rsidR="00952EB7">
        <w:rPr>
          <w:rFonts w:ascii="Arial" w:hAnsi="Arial"/>
          <w:lang w:val="en-US"/>
        </w:rPr>
        <w:t xml:space="preserve"> Ainul Yakin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7E24E634" w14:textId="77777777" w:rsidR="0002001C" w:rsidRPr="0002001C" w:rsidRDefault="00952EB7" w:rsidP="0002001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02001C">
        <w:rPr>
          <w:rFonts w:ascii="Arial" w:hAnsi="Arial"/>
          <w:lang w:val="en-US"/>
        </w:rPr>
        <w:t>Peran</w:t>
      </w:r>
      <w:r w:rsidRPr="00952EB7">
        <w:rPr>
          <w:rFonts w:ascii="Arial" w:eastAsia="Times New Roman" w:hAnsi="Arial"/>
          <w:szCs w:val="24"/>
          <w:lang w:val="en-US"/>
        </w:rPr>
        <w:t xml:space="preserve"> penting Sunan Maulana Malik Ibrahim dalam mengembangkan dakwah Islam di pulau Jawa diantaranya ...</w:t>
      </w:r>
      <w:r w:rsidR="008D71DD">
        <w:rPr>
          <w:rFonts w:ascii="Arial" w:eastAsia="Times New Roman" w:hAnsi="Arial"/>
          <w:szCs w:val="24"/>
          <w:lang w:val="en-US"/>
        </w:rPr>
        <w:t>.</w:t>
      </w:r>
    </w:p>
    <w:p w14:paraId="46F2854F" w14:textId="33A97ABB" w:rsidR="0002001C" w:rsidRDefault="00952EB7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membangun pelabuhan dagang   </w:t>
      </w:r>
      <w:r w:rsidR="0002001C">
        <w:rPr>
          <w:rFonts w:ascii="Arial" w:hAnsi="Arial"/>
          <w:lang w:val="en-US"/>
        </w:rPr>
        <w:tab/>
      </w:r>
      <w:r w:rsidR="0002001C" w:rsidRPr="0002001C">
        <w:rPr>
          <w:rFonts w:ascii="Arial" w:hAnsi="Arial"/>
          <w:lang w:val="en-US"/>
        </w:rPr>
        <w:tab/>
      </w:r>
      <w:r w:rsidRPr="0002001C">
        <w:rPr>
          <w:rFonts w:ascii="Arial" w:hAnsi="Arial"/>
          <w:lang w:val="en-US"/>
        </w:rPr>
        <w:tab/>
      </w:r>
    </w:p>
    <w:p w14:paraId="4C8274AA" w14:textId="77777777" w:rsidR="0002001C" w:rsidRDefault="00952EB7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b. berdakwah di kalangan keluarga istana</w:t>
      </w:r>
      <w:r w:rsidRPr="0002001C">
        <w:rPr>
          <w:rFonts w:ascii="Arial" w:hAnsi="Arial"/>
          <w:lang w:val="en-US"/>
        </w:rPr>
        <w:tab/>
      </w:r>
    </w:p>
    <w:p w14:paraId="167B99DE" w14:textId="77777777" w:rsidR="0002001C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c. berkeliling ke kampung-kampung</w:t>
      </w:r>
      <w:r w:rsidRPr="0002001C">
        <w:rPr>
          <w:rFonts w:ascii="Arial" w:hAnsi="Arial"/>
          <w:lang w:val="en-US"/>
        </w:rPr>
        <w:t xml:space="preserve"> </w:t>
      </w:r>
    </w:p>
    <w:p w14:paraId="08CF13CC" w14:textId="1ECAA6AD" w:rsidR="00952EB7" w:rsidRPr="0002001C" w:rsidRDefault="00952EB7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d. berdakwah dengan bahasa lantang dan keras</w:t>
      </w:r>
    </w:p>
    <w:p w14:paraId="0B3737C1" w14:textId="77777777" w:rsidR="006A790E" w:rsidRPr="00A41B83" w:rsidRDefault="00A41B8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02001C">
        <w:rPr>
          <w:rFonts w:ascii="Arial" w:eastAsia="Times New Roman" w:hAnsi="Arial"/>
          <w:szCs w:val="24"/>
          <w:lang w:val="en-US"/>
        </w:rPr>
        <w:t>Sunan</w:t>
      </w:r>
      <w:r w:rsidRPr="00A41B83">
        <w:rPr>
          <w:rFonts w:ascii="Arial" w:eastAsia="Times New Roman" w:hAnsi="Arial"/>
          <w:lang w:val="en-US"/>
        </w:rPr>
        <w:t xml:space="preserve"> Maulana Malik Ibrahim mudah diterima penduduk Jawa, karena ....</w:t>
      </w:r>
      <w:r w:rsidR="008D71DD">
        <w:rPr>
          <w:rFonts w:ascii="Arial" w:hAnsi="Arial"/>
          <w:lang w:val="en-US"/>
        </w:rPr>
        <w:t>.</w:t>
      </w:r>
    </w:p>
    <w:p w14:paraId="5F690A32" w14:textId="2032451A" w:rsidR="0002001C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A41B83" w:rsidRPr="0002001C">
        <w:rPr>
          <w:rFonts w:ascii="Arial" w:hAnsi="Arial"/>
          <w:lang w:val="en-US"/>
        </w:rPr>
        <w:t>menyampaikan ajaran Islam secara bertahap</w:t>
      </w:r>
      <w:r w:rsidR="0002001C">
        <w:rPr>
          <w:rFonts w:ascii="Arial" w:hAnsi="Arial"/>
          <w:lang w:val="en-US"/>
        </w:rPr>
        <w:tab/>
      </w:r>
    </w:p>
    <w:p w14:paraId="5DEB5282" w14:textId="77777777" w:rsidR="0002001C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b.</w:t>
      </w:r>
      <w:r w:rsidR="00A41B83" w:rsidRPr="00A41B83">
        <w:rPr>
          <w:rFonts w:ascii="Arial" w:hAnsi="Arial"/>
          <w:lang w:val="en-US"/>
        </w:rPr>
        <w:t xml:space="preserve"> </w:t>
      </w:r>
      <w:r w:rsidR="00A41B83" w:rsidRPr="0002001C">
        <w:rPr>
          <w:rFonts w:ascii="Arial" w:hAnsi="Arial"/>
          <w:lang w:val="en-US"/>
        </w:rPr>
        <w:t>bertutur sopan, toleran dan dermawan</w:t>
      </w:r>
      <w:r w:rsidR="00A41B83" w:rsidRPr="0002001C">
        <w:rPr>
          <w:rFonts w:ascii="Arial" w:hAnsi="Arial"/>
          <w:lang w:val="en-US"/>
        </w:rPr>
        <w:tab/>
      </w:r>
    </w:p>
    <w:p w14:paraId="75086DD4" w14:textId="77777777" w:rsidR="0002001C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c. menggurui dan menyalahkan agama lain</w:t>
      </w:r>
      <w:r w:rsidRPr="0002001C">
        <w:rPr>
          <w:rFonts w:ascii="Arial" w:hAnsi="Arial"/>
          <w:lang w:val="en-US"/>
        </w:rPr>
        <w:t xml:space="preserve"> </w:t>
      </w:r>
    </w:p>
    <w:p w14:paraId="40F6EE5B" w14:textId="5F6A5154" w:rsidR="006A790E" w:rsidRPr="00A41B83" w:rsidRDefault="00A41B83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d. jawaban a, dan b benar</w:t>
      </w:r>
    </w:p>
    <w:p w14:paraId="5C22F8BE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02001C">
        <w:rPr>
          <w:rFonts w:ascii="Arial" w:eastAsia="Times New Roman" w:hAnsi="Arial"/>
          <w:szCs w:val="24"/>
          <w:lang w:val="en-US"/>
        </w:rPr>
        <w:t>Saudara</w:t>
      </w:r>
      <w:r>
        <w:rPr>
          <w:rFonts w:ascii="Arial" w:hAnsi="Arial"/>
          <w:lang w:val="en-US"/>
        </w:rPr>
        <w:t xml:space="preserve"> sunan Gresik yang juga merupakan ayah dari sunan Giri adalah</w:t>
      </w:r>
      <w:r w:rsidR="006A790E" w:rsidRPr="00821555">
        <w:rPr>
          <w:rFonts w:ascii="Arial" w:hAnsi="Arial"/>
          <w:lang w:val="en-US"/>
        </w:rPr>
        <w:t xml:space="preserve"> …</w:t>
      </w:r>
    </w:p>
    <w:p w14:paraId="43E7B7A1" w14:textId="2E37C699" w:rsidR="0002001C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167B92">
        <w:rPr>
          <w:rFonts w:ascii="Arial" w:hAnsi="Arial"/>
          <w:lang w:val="en-US"/>
        </w:rPr>
        <w:t xml:space="preserve">Maulana Ainul Yaqin </w:t>
      </w:r>
      <w:r w:rsidR="00950091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ab/>
      </w:r>
      <w:r w:rsidRPr="0002001C">
        <w:rPr>
          <w:rFonts w:ascii="Arial" w:hAnsi="Arial"/>
          <w:lang w:val="en-US"/>
        </w:rPr>
        <w:t xml:space="preserve">c. </w:t>
      </w:r>
      <w:r>
        <w:rPr>
          <w:rFonts w:ascii="Arial" w:hAnsi="Arial"/>
          <w:lang w:val="en-US"/>
        </w:rPr>
        <w:t>Maulana Malik Ibrahim</w:t>
      </w:r>
      <w:r w:rsidRPr="0002001C">
        <w:rPr>
          <w:rFonts w:ascii="Arial" w:hAnsi="Arial"/>
          <w:lang w:val="en-US"/>
        </w:rPr>
        <w:t xml:space="preserve"> </w:t>
      </w:r>
      <w:r w:rsidRPr="00167B92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</w:p>
    <w:p w14:paraId="44AD6924" w14:textId="2CCA992D" w:rsidR="006A790E" w:rsidRPr="00167B92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b. </w:t>
      </w:r>
      <w:r w:rsidR="00167B92">
        <w:rPr>
          <w:rFonts w:ascii="Arial" w:hAnsi="Arial"/>
          <w:lang w:val="en-US"/>
        </w:rPr>
        <w:t>Maulana Maghribi</w:t>
      </w:r>
      <w:r w:rsidRPr="0002001C">
        <w:rPr>
          <w:rFonts w:ascii="Arial" w:hAnsi="Arial"/>
          <w:lang w:val="en-US"/>
        </w:rPr>
        <w:t xml:space="preserve"> </w:t>
      </w:r>
      <w:r w:rsidRPr="00167B92">
        <w:rPr>
          <w:rFonts w:ascii="Arial" w:hAnsi="Arial"/>
          <w:lang w:val="en-US"/>
        </w:rPr>
        <w:t xml:space="preserve"> </w:t>
      </w:r>
      <w:r w:rsidRPr="00167B92">
        <w:rPr>
          <w:rFonts w:ascii="Arial" w:hAnsi="Arial"/>
          <w:lang w:val="en-US"/>
        </w:rPr>
        <w:tab/>
      </w:r>
      <w:r w:rsidR="0002001C">
        <w:rPr>
          <w:rFonts w:ascii="Arial" w:hAnsi="Arial"/>
          <w:lang w:val="en-US"/>
        </w:rPr>
        <w:tab/>
      </w:r>
      <w:r w:rsidRPr="0002001C">
        <w:rPr>
          <w:rFonts w:ascii="Arial" w:hAnsi="Arial"/>
          <w:lang w:val="en-US"/>
        </w:rPr>
        <w:t xml:space="preserve">d. </w:t>
      </w:r>
      <w:r w:rsidR="00167B92">
        <w:rPr>
          <w:rFonts w:ascii="Arial" w:hAnsi="Arial"/>
          <w:lang w:val="en-US"/>
        </w:rPr>
        <w:t>Maulana Ishak</w:t>
      </w:r>
      <w:r w:rsidRPr="0002001C">
        <w:rPr>
          <w:rFonts w:ascii="Arial" w:hAnsi="Arial"/>
          <w:lang w:val="en-US"/>
        </w:rPr>
        <w:t xml:space="preserve"> </w:t>
      </w:r>
      <w:r w:rsidRPr="00167B92">
        <w:rPr>
          <w:rFonts w:ascii="Arial" w:hAnsi="Arial"/>
          <w:lang w:val="en-US"/>
        </w:rPr>
        <w:t xml:space="preserve"> </w:t>
      </w:r>
    </w:p>
    <w:p w14:paraId="4BA754EE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Nama ayah dari Sunan Gresik adalah</w:t>
      </w:r>
      <w:r w:rsidR="006A790E" w:rsidRPr="00821555">
        <w:rPr>
          <w:rFonts w:ascii="Arial" w:hAnsi="Arial"/>
          <w:lang w:val="en-US"/>
        </w:rPr>
        <w:t xml:space="preserve"> …</w:t>
      </w:r>
    </w:p>
    <w:p w14:paraId="736312A9" w14:textId="0CA87B2B" w:rsidR="0002001C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167B92" w:rsidRPr="00167B92">
        <w:rPr>
          <w:rFonts w:ascii="Arial" w:hAnsi="Arial"/>
          <w:lang w:val="en-US"/>
        </w:rPr>
        <w:t xml:space="preserve">Maulana </w:t>
      </w:r>
      <w:r w:rsidR="006A790E" w:rsidRPr="0002001C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Makhrofah</w:t>
      </w:r>
      <w:r w:rsidR="00950091">
        <w:rPr>
          <w:rFonts w:ascii="Arial" w:hAnsi="Arial"/>
          <w:lang w:val="en-US"/>
        </w:rPr>
        <w:t xml:space="preserve">   </w:t>
      </w:r>
      <w:r>
        <w:rPr>
          <w:rFonts w:ascii="Arial" w:hAnsi="Arial"/>
          <w:lang w:val="en-US"/>
        </w:rPr>
        <w:tab/>
      </w:r>
      <w:r w:rsidRPr="0002001C">
        <w:rPr>
          <w:rFonts w:ascii="Arial" w:hAnsi="Arial"/>
          <w:lang w:val="en-US"/>
        </w:rPr>
        <w:t>c.</w:t>
      </w:r>
      <w:r w:rsidRPr="00950091">
        <w:rPr>
          <w:rFonts w:ascii="Arial" w:hAnsi="Arial"/>
          <w:lang w:val="en-US"/>
        </w:rPr>
        <w:t xml:space="preserve"> Maulana Makdum</w:t>
      </w:r>
      <w:r>
        <w:rPr>
          <w:rFonts w:ascii="Arial" w:hAnsi="Arial"/>
          <w:lang w:val="en-US"/>
        </w:rPr>
        <w:tab/>
      </w:r>
      <w:r w:rsidR="00950091">
        <w:rPr>
          <w:rFonts w:ascii="Arial" w:hAnsi="Arial"/>
          <w:lang w:val="en-US"/>
        </w:rPr>
        <w:tab/>
      </w:r>
    </w:p>
    <w:p w14:paraId="4D58C541" w14:textId="5E05D9BE" w:rsidR="006A790E" w:rsidRPr="00167B92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>b.</w:t>
      </w:r>
      <w:r w:rsidR="00167B92">
        <w:rPr>
          <w:rFonts w:ascii="Arial" w:hAnsi="Arial"/>
          <w:lang w:val="en-US"/>
        </w:rPr>
        <w:t xml:space="preserve"> Maulana Karim Abdullah</w:t>
      </w:r>
      <w:r w:rsidRPr="0002001C">
        <w:rPr>
          <w:rFonts w:ascii="Arial" w:hAnsi="Arial"/>
          <w:lang w:val="en-US"/>
        </w:rPr>
        <w:t xml:space="preserve"> </w:t>
      </w:r>
      <w:r w:rsidR="00950091">
        <w:rPr>
          <w:rFonts w:ascii="Arial" w:hAnsi="Arial"/>
          <w:lang w:val="en-US"/>
        </w:rPr>
        <w:t xml:space="preserve">  </w:t>
      </w:r>
      <w:r w:rsidR="0002001C">
        <w:rPr>
          <w:rFonts w:ascii="Arial" w:hAnsi="Arial"/>
          <w:lang w:val="en-US"/>
        </w:rPr>
        <w:tab/>
      </w:r>
      <w:r w:rsidRPr="0002001C">
        <w:rPr>
          <w:rFonts w:ascii="Arial" w:hAnsi="Arial"/>
          <w:lang w:val="en-US"/>
        </w:rPr>
        <w:t xml:space="preserve">d. </w:t>
      </w:r>
      <w:r w:rsidR="00167B92">
        <w:rPr>
          <w:rFonts w:ascii="Arial" w:hAnsi="Arial"/>
          <w:lang w:val="en-US"/>
        </w:rPr>
        <w:t>Maulana Jumadil Kubro</w:t>
      </w:r>
      <w:r w:rsidRPr="0002001C">
        <w:rPr>
          <w:rFonts w:ascii="Arial" w:hAnsi="Arial"/>
          <w:lang w:val="en-US"/>
        </w:rPr>
        <w:t xml:space="preserve"> </w:t>
      </w:r>
      <w:r w:rsidRPr="00167B92">
        <w:rPr>
          <w:rFonts w:ascii="Arial" w:hAnsi="Arial"/>
          <w:lang w:val="en-US"/>
        </w:rPr>
        <w:t xml:space="preserve"> </w:t>
      </w:r>
    </w:p>
    <w:p w14:paraId="61941EB6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Anggota wali songo yang merupakan putra dari Sunan Gresik adalah </w:t>
      </w:r>
      <w:r w:rsidR="006A790E" w:rsidRPr="00821555">
        <w:rPr>
          <w:rFonts w:ascii="Arial" w:hAnsi="Arial"/>
          <w:lang w:val="en-US"/>
        </w:rPr>
        <w:t>. …</w:t>
      </w:r>
    </w:p>
    <w:p w14:paraId="0A6B0CA1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Sunan Ampel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b.</w:t>
      </w:r>
      <w:r w:rsidR="00167B92">
        <w:rPr>
          <w:rFonts w:ascii="Arial" w:hAnsi="Arial"/>
          <w:lang w:val="en-US"/>
        </w:rPr>
        <w:t xml:space="preserve"> Sunan Giri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c.</w:t>
      </w:r>
      <w:r w:rsidR="00167B92">
        <w:rPr>
          <w:rFonts w:ascii="Arial" w:hAnsi="Arial"/>
          <w:lang w:val="en-US"/>
        </w:rPr>
        <w:t xml:space="preserve"> Sunan Kalijogo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="00167B92">
        <w:rPr>
          <w:rFonts w:ascii="Arial" w:hAnsi="Arial"/>
          <w:lang w:val="en-US"/>
        </w:rPr>
        <w:t xml:space="preserve"> Sunan Kudus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47D02E2A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Negeri asal dari Sunan Gresik adalah </w:t>
      </w:r>
      <w:r w:rsidR="006A790E" w:rsidRPr="00821555">
        <w:rPr>
          <w:rFonts w:ascii="Arial" w:hAnsi="Arial"/>
          <w:lang w:val="en-US"/>
        </w:rPr>
        <w:t xml:space="preserve"> …</w:t>
      </w:r>
    </w:p>
    <w:p w14:paraId="1887EB82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Campa</w:t>
      </w:r>
      <w:r w:rsidRPr="00821555">
        <w:rPr>
          <w:rFonts w:ascii="Arial" w:hAnsi="Arial"/>
        </w:rPr>
        <w:tab/>
        <w:t>b.</w:t>
      </w:r>
      <w:r w:rsidR="00167B92">
        <w:rPr>
          <w:rFonts w:ascii="Arial" w:hAnsi="Arial"/>
          <w:lang w:val="en-US"/>
        </w:rPr>
        <w:t xml:space="preserve"> Turkistan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167B92">
        <w:rPr>
          <w:rFonts w:ascii="Arial" w:hAnsi="Arial"/>
          <w:lang w:val="en-US"/>
        </w:rPr>
        <w:t>Samarkhan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="00167B92">
        <w:rPr>
          <w:rFonts w:ascii="Arial" w:hAnsi="Arial"/>
          <w:lang w:val="en-US"/>
        </w:rPr>
        <w:t>Hindustan</w:t>
      </w:r>
      <w:r w:rsidRPr="00821555">
        <w:rPr>
          <w:rFonts w:ascii="Arial" w:hAnsi="Arial"/>
          <w:lang w:val="en-US"/>
        </w:rPr>
        <w:t xml:space="preserve"> </w:t>
      </w:r>
    </w:p>
    <w:p w14:paraId="3162A36F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Gresik wafat pada tahun</w:t>
      </w:r>
      <w:r w:rsidR="006A790E" w:rsidRPr="00821555">
        <w:rPr>
          <w:rFonts w:ascii="Arial" w:hAnsi="Arial"/>
          <w:lang w:val="en-US"/>
        </w:rPr>
        <w:t xml:space="preserve"> …</w:t>
      </w:r>
    </w:p>
    <w:p w14:paraId="30249E8F" w14:textId="6A5693A5" w:rsidR="006A790E" w:rsidRPr="00167B92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1401 M</w:t>
      </w:r>
      <w:r w:rsidR="006A790E" w:rsidRPr="00167B92">
        <w:rPr>
          <w:rFonts w:ascii="Arial" w:hAnsi="Arial"/>
        </w:rPr>
        <w:t xml:space="preserve"> </w:t>
      </w:r>
      <w:r w:rsidR="006A790E" w:rsidRPr="00167B92">
        <w:rPr>
          <w:rFonts w:ascii="Arial" w:hAnsi="Arial"/>
          <w:lang w:val="en-US"/>
        </w:rPr>
        <w:t xml:space="preserve"> </w:t>
      </w:r>
      <w:r w:rsidR="006A790E" w:rsidRPr="00167B92">
        <w:rPr>
          <w:rFonts w:ascii="Arial" w:hAnsi="Arial"/>
        </w:rPr>
        <w:tab/>
        <w:t xml:space="preserve">b.  </w:t>
      </w:r>
      <w:r w:rsidR="006A790E" w:rsidRPr="00167B92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1410 M</w:t>
      </w:r>
      <w:r w:rsidR="006A790E" w:rsidRPr="00167B92">
        <w:rPr>
          <w:rFonts w:ascii="Arial" w:hAnsi="Arial"/>
          <w:lang w:val="en-US"/>
        </w:rPr>
        <w:tab/>
      </w:r>
      <w:r w:rsidR="006A790E" w:rsidRPr="00167B92">
        <w:rPr>
          <w:rFonts w:ascii="Arial" w:hAnsi="Arial"/>
        </w:rPr>
        <w:t xml:space="preserve">c.  </w:t>
      </w:r>
      <w:r w:rsidR="006A790E" w:rsidRPr="00167B92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1419 M</w:t>
      </w:r>
      <w:r w:rsidR="006A790E" w:rsidRPr="00167B92">
        <w:rPr>
          <w:rFonts w:ascii="Arial" w:hAnsi="Arial"/>
        </w:rPr>
        <w:tab/>
        <w:t xml:space="preserve">d.  </w:t>
      </w:r>
      <w:r w:rsidR="006A790E" w:rsidRPr="00167B92">
        <w:rPr>
          <w:rFonts w:ascii="Arial" w:hAnsi="Arial"/>
          <w:lang w:val="en-US"/>
        </w:rPr>
        <w:t xml:space="preserve"> </w:t>
      </w:r>
      <w:r w:rsidR="00167B92">
        <w:rPr>
          <w:rFonts w:ascii="Arial" w:hAnsi="Arial"/>
          <w:lang w:val="en-US"/>
        </w:rPr>
        <w:t>1491 M</w:t>
      </w:r>
    </w:p>
    <w:p w14:paraId="07E3A77F" w14:textId="77777777" w:rsidR="006A790E" w:rsidRPr="00821555" w:rsidRDefault="00167B9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Makam sunan Maulana Malik Ibrahim terletak di</w:t>
      </w:r>
      <w:r w:rsidR="006A790E" w:rsidRPr="00821555">
        <w:rPr>
          <w:rFonts w:ascii="Arial" w:hAnsi="Arial"/>
          <w:lang w:val="en-US"/>
        </w:rPr>
        <w:t xml:space="preserve"> …</w:t>
      </w:r>
    </w:p>
    <w:p w14:paraId="439D7AEB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167B92">
        <w:rPr>
          <w:rFonts w:ascii="Arial" w:hAnsi="Arial"/>
          <w:lang w:val="en-US"/>
        </w:rPr>
        <w:t>Ampel Surabaya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167B92">
        <w:rPr>
          <w:rFonts w:ascii="Arial" w:hAnsi="Arial"/>
          <w:lang w:val="en-US"/>
        </w:rPr>
        <w:t>Gresik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167B92">
        <w:rPr>
          <w:rFonts w:ascii="Arial" w:hAnsi="Arial"/>
          <w:lang w:val="en-US"/>
        </w:rPr>
        <w:t>Kediri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="00167B92">
        <w:rPr>
          <w:rFonts w:ascii="Arial" w:hAnsi="Arial"/>
          <w:lang w:val="en-US"/>
        </w:rPr>
        <w:t>Demak</w:t>
      </w:r>
      <w:r w:rsidRPr="00821555">
        <w:rPr>
          <w:rFonts w:ascii="Arial" w:hAnsi="Arial"/>
          <w:lang w:val="en-US"/>
        </w:rPr>
        <w:t xml:space="preserve"> </w:t>
      </w:r>
    </w:p>
    <w:p w14:paraId="0B8163AA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Para ulama yang telah berjasa dalam menyebarkan dan menngembangkan agama Islam di Jawa disebut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7DD91F82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Syekh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Maulana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2E784F">
        <w:rPr>
          <w:rFonts w:ascii="Arial" w:hAnsi="Arial"/>
          <w:lang w:val="en-US"/>
        </w:rPr>
        <w:t>Wali songo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="002E784F">
        <w:rPr>
          <w:rFonts w:ascii="Arial" w:hAnsi="Arial"/>
          <w:lang w:val="en-US"/>
        </w:rPr>
        <w:t xml:space="preserve"> Sultan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0D9ACB9F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Istri Prabu Brawijaya yang masih memiliki hubungan kerabat dengan salah satu Walisongo, yaitu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06823CF3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2E784F">
        <w:rPr>
          <w:rFonts w:ascii="Arial" w:hAnsi="Arial"/>
          <w:lang w:val="en-US"/>
        </w:rPr>
        <w:t>Sunan Bonang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2E784F">
        <w:rPr>
          <w:rFonts w:ascii="Arial" w:hAnsi="Arial"/>
          <w:lang w:val="en-US"/>
        </w:rPr>
        <w:t>Sunan Muria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2E784F">
        <w:rPr>
          <w:rFonts w:ascii="Arial" w:hAnsi="Arial"/>
          <w:lang w:val="en-US"/>
        </w:rPr>
        <w:t>Sunan Kudus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Sunan Ampel</w:t>
      </w:r>
    </w:p>
    <w:p w14:paraId="4D68F3DE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Ampel berjasa dalam menyebarkan Islam di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4E607153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2E784F">
        <w:rPr>
          <w:rFonts w:ascii="Arial" w:hAnsi="Arial"/>
          <w:lang w:val="en-US"/>
        </w:rPr>
        <w:t>Surabaya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2E784F">
        <w:rPr>
          <w:rFonts w:ascii="Arial" w:hAnsi="Arial"/>
          <w:lang w:val="en-US"/>
        </w:rPr>
        <w:t>Madura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2E784F">
        <w:rPr>
          <w:rFonts w:ascii="Arial" w:hAnsi="Arial"/>
          <w:lang w:val="en-US"/>
        </w:rPr>
        <w:t>Tuban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2E784F">
        <w:rPr>
          <w:rFonts w:ascii="Arial" w:hAnsi="Arial"/>
          <w:lang w:val="en-US"/>
        </w:rPr>
        <w:t>Demak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64E869A6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Nama asli dari Sunan Ampel adalah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4329DFBE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2E784F">
        <w:rPr>
          <w:rFonts w:ascii="Arial" w:hAnsi="Arial"/>
          <w:lang w:val="en-US"/>
        </w:rPr>
        <w:t>Maulana Ishak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2E784F">
        <w:rPr>
          <w:rFonts w:ascii="Arial" w:hAnsi="Arial"/>
          <w:lang w:val="en-US"/>
        </w:rPr>
        <w:t>Makdum Ibrahim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c.</w:t>
      </w:r>
      <w:r w:rsidR="002E784F">
        <w:rPr>
          <w:rFonts w:ascii="Arial" w:hAnsi="Arial"/>
          <w:lang w:val="en-US"/>
        </w:rPr>
        <w:t xml:space="preserve"> Ali Rahmatullah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Jaka Samudra</w:t>
      </w:r>
    </w:p>
    <w:p w14:paraId="38795F14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Ampel memiliki ajaran moh ngombe, yang artinya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217F4071" w14:textId="37A79A20" w:rsidR="0002001C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tidak mabuk-mabukan</w:t>
      </w:r>
      <w:r w:rsidR="0002001C" w:rsidRPr="0002001C">
        <w:rPr>
          <w:rFonts w:ascii="Arial" w:hAnsi="Arial"/>
        </w:rPr>
        <w:t xml:space="preserve"> </w:t>
      </w:r>
      <w:r w:rsidR="0002001C">
        <w:rPr>
          <w:rFonts w:ascii="Arial" w:hAnsi="Arial"/>
          <w:lang w:val="en-US"/>
        </w:rPr>
        <w:tab/>
      </w:r>
      <w:r w:rsidR="0002001C" w:rsidRPr="00821555">
        <w:rPr>
          <w:rFonts w:ascii="Arial" w:hAnsi="Arial"/>
        </w:rPr>
        <w:t xml:space="preserve">c.  </w:t>
      </w:r>
      <w:r w:rsidR="0002001C" w:rsidRPr="00821555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>tidak mau menghisap ganja</w:t>
      </w:r>
      <w:r w:rsidRPr="00821555">
        <w:rPr>
          <w:rFonts w:ascii="Arial" w:hAnsi="Arial"/>
          <w:lang w:val="en-US"/>
        </w:rPr>
        <w:tab/>
      </w:r>
    </w:p>
    <w:p w14:paraId="1E3500F3" w14:textId="584260B8" w:rsidR="006A790E" w:rsidRPr="00821555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BB4DE3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tidak mau berjudi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02001C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</w:t>
      </w:r>
      <w:r w:rsidR="0002001C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</w:t>
      </w:r>
      <w:r w:rsidR="002E784F">
        <w:rPr>
          <w:rFonts w:ascii="Arial" w:hAnsi="Arial"/>
          <w:lang w:val="en-US"/>
        </w:rPr>
        <w:t>tidak mau mencuri</w:t>
      </w:r>
    </w:p>
    <w:p w14:paraId="727219DB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Istri Sunan Ampel bernama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36BDA0D1" w14:textId="189462F7" w:rsidR="0002001C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2E784F">
        <w:rPr>
          <w:rFonts w:ascii="Arial" w:hAnsi="Arial"/>
          <w:lang w:val="en-US"/>
        </w:rPr>
        <w:t xml:space="preserve">Nyai </w:t>
      </w:r>
      <w:r w:rsidR="002E784F" w:rsidRPr="0002001C">
        <w:rPr>
          <w:rFonts w:ascii="Arial" w:hAnsi="Arial"/>
        </w:rPr>
        <w:t>Dasimah</w:t>
      </w:r>
      <w:r w:rsidR="006A790E" w:rsidRPr="002E784F">
        <w:rPr>
          <w:rFonts w:ascii="Arial" w:hAnsi="Arial"/>
        </w:rPr>
        <w:t xml:space="preserve"> </w:t>
      </w:r>
      <w:r w:rsidR="006A790E" w:rsidRPr="002E784F">
        <w:rPr>
          <w:rFonts w:ascii="Arial" w:hAnsi="Arial"/>
          <w:lang w:val="en-US"/>
        </w:rPr>
        <w:t xml:space="preserve"> </w:t>
      </w:r>
      <w:r w:rsidR="006A790E" w:rsidRPr="002E784F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2E784F">
        <w:rPr>
          <w:rFonts w:ascii="Arial" w:hAnsi="Arial"/>
        </w:rPr>
        <w:t xml:space="preserve">c.  </w:t>
      </w:r>
      <w:r w:rsidRPr="002E784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Assamarkhan</w:t>
      </w:r>
    </w:p>
    <w:p w14:paraId="1E56CD83" w14:textId="3C7DFDBB" w:rsidR="006A790E" w:rsidRPr="002E784F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E784F">
        <w:rPr>
          <w:rFonts w:ascii="Arial" w:hAnsi="Arial"/>
        </w:rPr>
        <w:t xml:space="preserve">b. </w:t>
      </w:r>
      <w:r w:rsidR="002E784F">
        <w:rPr>
          <w:rFonts w:ascii="Arial" w:hAnsi="Arial"/>
          <w:lang w:val="en-US"/>
        </w:rPr>
        <w:t>Fatimah binti Maimun</w:t>
      </w:r>
      <w:r w:rsidRPr="002E784F">
        <w:rPr>
          <w:rFonts w:ascii="Arial" w:hAnsi="Arial"/>
        </w:rPr>
        <w:t xml:space="preserve"> </w:t>
      </w:r>
      <w:r w:rsidRPr="002E784F">
        <w:rPr>
          <w:rFonts w:ascii="Arial" w:hAnsi="Arial"/>
          <w:lang w:val="en-US"/>
        </w:rPr>
        <w:t xml:space="preserve"> </w:t>
      </w:r>
      <w:r w:rsidR="00950091">
        <w:rPr>
          <w:rFonts w:ascii="Arial" w:hAnsi="Arial"/>
          <w:lang w:val="en-US"/>
        </w:rPr>
        <w:t xml:space="preserve">  </w:t>
      </w:r>
      <w:r w:rsidRPr="002E784F">
        <w:rPr>
          <w:rFonts w:ascii="Arial" w:hAnsi="Arial"/>
        </w:rPr>
        <w:tab/>
        <w:t xml:space="preserve">d. </w:t>
      </w:r>
      <w:r w:rsidR="002E784F">
        <w:rPr>
          <w:rFonts w:ascii="Arial" w:hAnsi="Arial"/>
          <w:lang w:val="en-US"/>
        </w:rPr>
        <w:t>Nyi Ageng Manila</w:t>
      </w:r>
      <w:r w:rsidRPr="002E784F">
        <w:rPr>
          <w:rFonts w:ascii="Arial" w:hAnsi="Arial"/>
        </w:rPr>
        <w:t xml:space="preserve"> </w:t>
      </w:r>
      <w:r w:rsidRPr="002E784F">
        <w:rPr>
          <w:rFonts w:ascii="Arial" w:hAnsi="Arial"/>
          <w:lang w:val="en-US"/>
        </w:rPr>
        <w:t xml:space="preserve"> </w:t>
      </w:r>
    </w:p>
    <w:p w14:paraId="0316E440" w14:textId="77777777" w:rsidR="006A790E" w:rsidRPr="00821555" w:rsidRDefault="002E784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Raden Rahmat adalah putra dari seorang wali bernama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203F0D92" w14:textId="2468330A" w:rsidR="006A790E" w:rsidRPr="002E784F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2E784F">
        <w:rPr>
          <w:rFonts w:ascii="Arial" w:hAnsi="Arial"/>
          <w:lang w:val="en-US"/>
        </w:rPr>
        <w:t>Sunan Gresik</w:t>
      </w:r>
      <w:r w:rsidR="006A790E" w:rsidRPr="002E784F">
        <w:rPr>
          <w:rFonts w:ascii="Arial" w:hAnsi="Arial"/>
        </w:rPr>
        <w:t xml:space="preserve"> </w:t>
      </w:r>
      <w:r w:rsidR="006A790E" w:rsidRPr="002E784F">
        <w:rPr>
          <w:rFonts w:ascii="Arial" w:hAnsi="Arial"/>
          <w:lang w:val="en-US"/>
        </w:rPr>
        <w:t xml:space="preserve"> </w:t>
      </w:r>
      <w:r w:rsidR="006A790E" w:rsidRPr="002E784F">
        <w:rPr>
          <w:rFonts w:ascii="Arial" w:hAnsi="Arial"/>
          <w:lang w:val="en-US"/>
        </w:rPr>
        <w:tab/>
      </w:r>
      <w:r w:rsidR="006A790E" w:rsidRPr="002E784F">
        <w:rPr>
          <w:rFonts w:ascii="Arial" w:hAnsi="Arial"/>
        </w:rPr>
        <w:t xml:space="preserve">b. </w:t>
      </w:r>
      <w:r w:rsidR="002E784F">
        <w:rPr>
          <w:rFonts w:ascii="Arial" w:hAnsi="Arial"/>
          <w:lang w:val="en-US"/>
        </w:rPr>
        <w:t>Sunan Giri</w:t>
      </w:r>
      <w:r w:rsidR="006A790E" w:rsidRPr="002E784F">
        <w:rPr>
          <w:rFonts w:ascii="Arial" w:hAnsi="Arial"/>
        </w:rPr>
        <w:t xml:space="preserve"> </w:t>
      </w:r>
      <w:r w:rsidR="006A790E" w:rsidRPr="002E784F">
        <w:rPr>
          <w:rFonts w:ascii="Arial" w:hAnsi="Arial"/>
          <w:lang w:val="en-US"/>
        </w:rPr>
        <w:t xml:space="preserve"> </w:t>
      </w:r>
      <w:r w:rsidR="006A790E" w:rsidRPr="002E784F">
        <w:rPr>
          <w:rFonts w:ascii="Arial" w:hAnsi="Arial"/>
          <w:lang w:val="en-US"/>
        </w:rPr>
        <w:tab/>
      </w:r>
      <w:r w:rsidR="006A790E" w:rsidRPr="002E784F">
        <w:rPr>
          <w:rFonts w:ascii="Arial" w:hAnsi="Arial"/>
        </w:rPr>
        <w:t xml:space="preserve">c.  </w:t>
      </w:r>
      <w:r w:rsidR="002E784F">
        <w:rPr>
          <w:rFonts w:ascii="Arial" w:hAnsi="Arial"/>
          <w:lang w:val="en-US"/>
        </w:rPr>
        <w:t>Sunan Gunungjati</w:t>
      </w:r>
      <w:r w:rsidR="006A790E" w:rsidRPr="002E784F">
        <w:rPr>
          <w:rFonts w:ascii="Arial" w:hAnsi="Arial"/>
          <w:lang w:val="en-US"/>
        </w:rPr>
        <w:t xml:space="preserve"> </w:t>
      </w:r>
      <w:r w:rsidR="006A790E" w:rsidRPr="002E784F">
        <w:rPr>
          <w:rFonts w:ascii="Arial" w:hAnsi="Arial"/>
        </w:rPr>
        <w:tab/>
        <w:t xml:space="preserve">d.  </w:t>
      </w:r>
      <w:r w:rsidR="006A790E" w:rsidRPr="002E784F">
        <w:rPr>
          <w:rFonts w:ascii="Arial" w:hAnsi="Arial"/>
          <w:lang w:val="en-US"/>
        </w:rPr>
        <w:t xml:space="preserve"> </w:t>
      </w:r>
      <w:r w:rsidR="002E784F">
        <w:rPr>
          <w:rFonts w:ascii="Arial" w:hAnsi="Arial"/>
          <w:lang w:val="en-US"/>
        </w:rPr>
        <w:t>Sunan Kalijogo</w:t>
      </w:r>
    </w:p>
    <w:p w14:paraId="2DF854DD" w14:textId="77777777" w:rsidR="006A790E" w:rsidRPr="00821555" w:rsidRDefault="00E27A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Arsitektur yang digunakan pada bangunan masjid Sunan Ampel bercorak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2ADC5CF5" w14:textId="4C7ADCF3" w:rsidR="006A790E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E27AA3">
        <w:rPr>
          <w:rFonts w:ascii="Arial" w:hAnsi="Arial"/>
          <w:lang w:val="en-US"/>
        </w:rPr>
        <w:t>Tiongkok</w:t>
      </w:r>
      <w:r w:rsidR="006A790E" w:rsidRPr="00E27AA3">
        <w:rPr>
          <w:rFonts w:ascii="Arial" w:hAnsi="Arial"/>
        </w:rPr>
        <w:t xml:space="preserve"> </w:t>
      </w:r>
      <w:r w:rsidR="006A790E" w:rsidRPr="00E27AA3">
        <w:rPr>
          <w:rFonts w:ascii="Arial" w:hAnsi="Arial"/>
          <w:lang w:val="en-US"/>
        </w:rPr>
        <w:t xml:space="preserve"> </w:t>
      </w:r>
      <w:r w:rsidR="006A790E" w:rsidRPr="00E27AA3">
        <w:rPr>
          <w:rFonts w:ascii="Arial" w:hAnsi="Arial"/>
          <w:lang w:val="en-US"/>
        </w:rPr>
        <w:tab/>
      </w:r>
      <w:r w:rsidR="006A790E" w:rsidRPr="00E27AA3">
        <w:rPr>
          <w:rFonts w:ascii="Arial" w:hAnsi="Arial"/>
        </w:rPr>
        <w:t xml:space="preserve">b.  </w:t>
      </w:r>
      <w:r w:rsidR="006A790E" w:rsidRPr="00E27AA3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Hindu</w:t>
      </w:r>
      <w:r w:rsidR="006A790E" w:rsidRPr="00E27AA3">
        <w:rPr>
          <w:rFonts w:ascii="Arial" w:hAnsi="Arial"/>
          <w:lang w:val="en-US"/>
        </w:rPr>
        <w:tab/>
      </w:r>
      <w:r w:rsidR="006A790E" w:rsidRPr="00E27AA3">
        <w:rPr>
          <w:rFonts w:ascii="Arial" w:hAnsi="Arial"/>
        </w:rPr>
        <w:t xml:space="preserve">c.  </w:t>
      </w:r>
      <w:r w:rsidR="006A790E" w:rsidRPr="00E27AA3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 xml:space="preserve">Jawa kuno </w:t>
      </w:r>
      <w:r w:rsidR="006A790E" w:rsidRPr="00E27AA3">
        <w:rPr>
          <w:rFonts w:ascii="Arial" w:hAnsi="Arial"/>
        </w:rPr>
        <w:tab/>
        <w:t xml:space="preserve">d.  </w:t>
      </w:r>
      <w:r w:rsidR="006A790E" w:rsidRPr="00E27AA3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Jawa modern</w:t>
      </w:r>
    </w:p>
    <w:p w14:paraId="4E098F7C" w14:textId="77777777" w:rsidR="006A790E" w:rsidRPr="00821555" w:rsidRDefault="00E27A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Ampel dimakamkan di sebelah barat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207B39B6" w14:textId="2694D92E" w:rsidR="0002001C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masjid Ampel Surabaya</w:t>
      </w:r>
      <w:r w:rsidR="00950091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ab/>
      </w:r>
      <w:r w:rsidR="0002001C" w:rsidRPr="00821555">
        <w:rPr>
          <w:rFonts w:ascii="Arial" w:hAnsi="Arial"/>
        </w:rPr>
        <w:t xml:space="preserve">c.  </w:t>
      </w:r>
      <w:r w:rsidR="0002001C" w:rsidRPr="00821555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>masjid Nabawi</w:t>
      </w:r>
      <w:r w:rsidR="0002001C" w:rsidRPr="00821555">
        <w:rPr>
          <w:rFonts w:ascii="Arial" w:hAnsi="Arial"/>
        </w:rPr>
        <w:tab/>
      </w:r>
      <w:r w:rsidR="00950091">
        <w:rPr>
          <w:rFonts w:ascii="Arial" w:hAnsi="Arial"/>
          <w:lang w:val="en-US"/>
        </w:rPr>
        <w:tab/>
      </w:r>
    </w:p>
    <w:p w14:paraId="22E88B53" w14:textId="630F2C3A" w:rsidR="006A790E" w:rsidRPr="00821555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b.</w:t>
      </w:r>
      <w:r w:rsidR="00E27AA3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masjid Agung Demak</w:t>
      </w:r>
      <w:r w:rsidRPr="00821555">
        <w:rPr>
          <w:rFonts w:ascii="Arial" w:hAnsi="Arial"/>
        </w:rPr>
        <w:t xml:space="preserve"> </w:t>
      </w:r>
      <w:r w:rsidR="0002001C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 </w:t>
      </w:r>
      <w:r w:rsidR="00E27AA3">
        <w:rPr>
          <w:rFonts w:ascii="Arial" w:hAnsi="Arial"/>
          <w:lang w:val="en-US"/>
        </w:rPr>
        <w:t>masjid Kawi</w:t>
      </w:r>
      <w:r w:rsidRPr="00821555">
        <w:rPr>
          <w:rFonts w:ascii="Arial" w:hAnsi="Arial"/>
          <w:lang w:val="en-US"/>
        </w:rPr>
        <w:t xml:space="preserve"> </w:t>
      </w:r>
    </w:p>
    <w:p w14:paraId="4E35A58D" w14:textId="77777777" w:rsidR="006A790E" w:rsidRPr="00821555" w:rsidRDefault="00E27A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Raden Rahmat diminta datang ke kerajaan Majap</w:t>
      </w:r>
      <w:r w:rsidR="00BB4DE3">
        <w:rPr>
          <w:rFonts w:ascii="Arial" w:hAnsi="Arial"/>
          <w:lang w:val="en-US"/>
        </w:rPr>
        <w:t>ahit oleh Raja Brawijaya ber</w:t>
      </w:r>
      <w:r>
        <w:rPr>
          <w:rFonts w:ascii="Arial" w:hAnsi="Arial"/>
          <w:lang w:val="en-US"/>
        </w:rPr>
        <w:t>tujuan untuk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7B1CE71D" w14:textId="77777777" w:rsidR="00BB4DE3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E27AA3">
        <w:rPr>
          <w:rFonts w:ascii="Arial" w:hAnsi="Arial"/>
          <w:lang w:val="en-US"/>
        </w:rPr>
        <w:t>menjadi adipati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1EDB3C06" w14:textId="77777777" w:rsidR="00950091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E27AA3">
        <w:rPr>
          <w:rFonts w:ascii="Arial" w:hAnsi="Arial"/>
          <w:lang w:val="en-US"/>
        </w:rPr>
        <w:t>membina moral kaum bangsawan dan pangeran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5B9A68A7" w14:textId="77777777" w:rsidR="00BB4DE3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 </w:t>
      </w:r>
      <w:r w:rsidR="00E27AA3">
        <w:rPr>
          <w:rFonts w:ascii="Arial" w:hAnsi="Arial"/>
          <w:lang w:val="en-US"/>
        </w:rPr>
        <w:t>menerima hadiah dari raja</w:t>
      </w:r>
      <w:r w:rsidRPr="00821555">
        <w:rPr>
          <w:rFonts w:ascii="Arial" w:hAnsi="Arial"/>
        </w:rPr>
        <w:tab/>
      </w:r>
    </w:p>
    <w:p w14:paraId="4DADAA88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d.  </w:t>
      </w:r>
      <w:r w:rsidR="00B42C2B">
        <w:rPr>
          <w:rFonts w:ascii="Arial" w:hAnsi="Arial"/>
          <w:lang w:val="en-US"/>
        </w:rPr>
        <w:t>m</w:t>
      </w:r>
      <w:r w:rsidR="00E27AA3">
        <w:rPr>
          <w:rFonts w:ascii="Arial" w:hAnsi="Arial"/>
          <w:lang w:val="en-US"/>
        </w:rPr>
        <w:t>enjadi panglima perang kerajaan Majapahit</w:t>
      </w:r>
      <w:r w:rsidRPr="00821555">
        <w:rPr>
          <w:rFonts w:ascii="Arial" w:hAnsi="Arial"/>
          <w:lang w:val="en-US"/>
        </w:rPr>
        <w:t xml:space="preserve"> </w:t>
      </w:r>
    </w:p>
    <w:p w14:paraId="1A73F169" w14:textId="77777777" w:rsidR="006A790E" w:rsidRPr="00821555" w:rsidRDefault="00E27A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Salah satu </w:t>
      </w:r>
      <w:r w:rsidR="00EE060D">
        <w:rPr>
          <w:rFonts w:ascii="Arial" w:hAnsi="Arial"/>
          <w:lang w:val="en-US"/>
        </w:rPr>
        <w:t>cara</w:t>
      </w:r>
      <w:r w:rsidR="00EE060D"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mengenang jasa-jasa walisongo adalah dengan </w:t>
      </w:r>
      <w:r w:rsidR="00BB4DE3">
        <w:rPr>
          <w:rFonts w:ascii="Arial" w:hAnsi="Arial"/>
          <w:lang w:val="en-US"/>
        </w:rPr>
        <w:t>….</w:t>
      </w:r>
    </w:p>
    <w:p w14:paraId="6D00FFFD" w14:textId="5820A435" w:rsidR="00B42C2B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melanjutkan dakwahnya</w:t>
      </w:r>
      <w:r w:rsidR="00B42C2B">
        <w:rPr>
          <w:rFonts w:ascii="Arial" w:hAnsi="Arial"/>
          <w:lang w:val="en-US"/>
        </w:rPr>
        <w:tab/>
      </w:r>
      <w:r w:rsidR="00B42C2B" w:rsidRPr="00821555">
        <w:rPr>
          <w:rFonts w:ascii="Arial" w:hAnsi="Arial"/>
        </w:rPr>
        <w:t xml:space="preserve">c. </w:t>
      </w:r>
      <w:r w:rsidR="0002001C">
        <w:rPr>
          <w:rFonts w:ascii="Arial" w:hAnsi="Arial"/>
          <w:lang w:val="en-US"/>
        </w:rPr>
        <w:t xml:space="preserve"> </w:t>
      </w:r>
      <w:r w:rsidR="00B42C2B">
        <w:rPr>
          <w:rFonts w:ascii="Arial" w:hAnsi="Arial"/>
          <w:lang w:val="en-US"/>
        </w:rPr>
        <w:t>berjihad</w:t>
      </w:r>
      <w:r w:rsidR="00B42C2B" w:rsidRPr="00821555">
        <w:rPr>
          <w:rFonts w:ascii="Arial" w:hAnsi="Arial"/>
        </w:rPr>
        <w:t xml:space="preserve"> </w:t>
      </w:r>
      <w:r w:rsidR="00B42C2B" w:rsidRPr="00821555">
        <w:rPr>
          <w:rFonts w:ascii="Arial" w:hAnsi="Arial"/>
          <w:lang w:val="en-US"/>
        </w:rPr>
        <w:t xml:space="preserve"> </w:t>
      </w:r>
    </w:p>
    <w:p w14:paraId="5A698B9D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E27AA3">
        <w:rPr>
          <w:rFonts w:ascii="Arial" w:hAnsi="Arial"/>
          <w:lang w:val="en-US"/>
        </w:rPr>
        <w:t>berdagang keluar daerah</w:t>
      </w:r>
      <w:r w:rsidRPr="00821555">
        <w:rPr>
          <w:rFonts w:ascii="Arial" w:hAnsi="Arial"/>
        </w:rPr>
        <w:t xml:space="preserve"> </w:t>
      </w:r>
      <w:r w:rsidR="00B42C2B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27AA3">
        <w:rPr>
          <w:rFonts w:ascii="Arial" w:hAnsi="Arial"/>
          <w:lang w:val="en-US"/>
        </w:rPr>
        <w:t>naik haji</w:t>
      </w:r>
    </w:p>
    <w:p w14:paraId="1E1DE5DF" w14:textId="77777777" w:rsidR="006A790E" w:rsidRPr="00821555" w:rsidRDefault="00E27A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Islam  masuk ke tanah Jawa dengan cara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7C085BB3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peperangan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EE060D">
        <w:rPr>
          <w:rFonts w:ascii="Arial" w:hAnsi="Arial"/>
          <w:lang w:val="en-US"/>
        </w:rPr>
        <w:t>merubah adat istiadat</w:t>
      </w:r>
      <w:r w:rsidRPr="00821555">
        <w:rPr>
          <w:rFonts w:ascii="Arial" w:hAnsi="Arial"/>
          <w:lang w:val="en-US"/>
        </w:rPr>
        <w:t xml:space="preserve"> </w:t>
      </w:r>
      <w:r w:rsidR="00950091">
        <w:rPr>
          <w:rFonts w:ascii="Arial" w:hAnsi="Arial"/>
          <w:lang w:val="en-US"/>
        </w:rPr>
        <w:t xml:space="preserve">   </w:t>
      </w:r>
      <w:r w:rsidRPr="00821555">
        <w:rPr>
          <w:rFonts w:ascii="Arial" w:hAnsi="Arial"/>
        </w:rPr>
        <w:t xml:space="preserve">c.  </w:t>
      </w:r>
      <w:r w:rsidR="00EE060D">
        <w:rPr>
          <w:rFonts w:ascii="Arial" w:hAnsi="Arial"/>
          <w:lang w:val="en-US"/>
        </w:rPr>
        <w:t>damai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kekerasan</w:t>
      </w:r>
    </w:p>
    <w:p w14:paraId="67B2CB00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Saat masih kecil, Sunan Giri memiliki nama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5122AB45" w14:textId="774857BF" w:rsidR="006A790E" w:rsidRPr="00EE060D" w:rsidRDefault="0002001C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2001C">
        <w:rPr>
          <w:rFonts w:ascii="Arial" w:hAnsi="Arial"/>
          <w:lang w:val="en-US"/>
        </w:rPr>
        <w:t xml:space="preserve">a. </w:t>
      </w:r>
      <w:r w:rsidR="00EE060D">
        <w:rPr>
          <w:rFonts w:ascii="Arial" w:hAnsi="Arial"/>
          <w:lang w:val="en-US"/>
        </w:rPr>
        <w:t>Jaka Samudra</w:t>
      </w:r>
      <w:r w:rsidR="006A790E" w:rsidRPr="00EE060D">
        <w:rPr>
          <w:rFonts w:ascii="Arial" w:hAnsi="Arial"/>
        </w:rPr>
        <w:t xml:space="preserve"> </w:t>
      </w:r>
      <w:r w:rsidR="006A790E" w:rsidRPr="00EE060D">
        <w:rPr>
          <w:rFonts w:ascii="Arial" w:hAnsi="Arial"/>
          <w:lang w:val="en-US"/>
        </w:rPr>
        <w:t xml:space="preserve"> </w:t>
      </w:r>
      <w:r w:rsidR="006A790E" w:rsidRPr="00EE060D">
        <w:rPr>
          <w:rFonts w:ascii="Arial" w:hAnsi="Arial"/>
        </w:rPr>
        <w:tab/>
        <w:t xml:space="preserve">b.  </w:t>
      </w:r>
      <w:r w:rsidR="00EE060D">
        <w:rPr>
          <w:rFonts w:ascii="Arial" w:hAnsi="Arial"/>
          <w:lang w:val="en-US"/>
        </w:rPr>
        <w:t>Prabu Satmata</w:t>
      </w:r>
      <w:r w:rsidR="006A790E" w:rsidRPr="00EE060D">
        <w:rPr>
          <w:rFonts w:ascii="Arial" w:hAnsi="Arial"/>
          <w:lang w:val="en-US"/>
        </w:rPr>
        <w:t xml:space="preserve"> </w:t>
      </w:r>
      <w:r w:rsidR="006A790E" w:rsidRPr="00EE060D">
        <w:rPr>
          <w:rFonts w:ascii="Arial" w:hAnsi="Arial"/>
          <w:lang w:val="en-US"/>
        </w:rPr>
        <w:tab/>
      </w:r>
      <w:r w:rsidR="006A790E" w:rsidRPr="00EE060D">
        <w:rPr>
          <w:rFonts w:ascii="Arial" w:hAnsi="Arial"/>
        </w:rPr>
        <w:t xml:space="preserve">c.  </w:t>
      </w:r>
      <w:r w:rsidR="00EE060D">
        <w:rPr>
          <w:rFonts w:ascii="Arial" w:hAnsi="Arial"/>
          <w:lang w:val="en-US"/>
        </w:rPr>
        <w:t>Kiang Santang</w:t>
      </w:r>
      <w:r w:rsidR="006A790E" w:rsidRPr="00EE060D">
        <w:rPr>
          <w:rFonts w:ascii="Arial" w:hAnsi="Arial"/>
          <w:lang w:val="en-US"/>
        </w:rPr>
        <w:t xml:space="preserve"> </w:t>
      </w:r>
      <w:r w:rsidR="006A790E" w:rsidRPr="00EE060D">
        <w:rPr>
          <w:rFonts w:ascii="Arial" w:hAnsi="Arial"/>
        </w:rPr>
        <w:tab/>
        <w:t xml:space="preserve">d.  </w:t>
      </w:r>
      <w:r w:rsidR="006A790E" w:rsidRPr="00EE060D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Raden Said</w:t>
      </w:r>
    </w:p>
    <w:p w14:paraId="3A1161F7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Keturunan </w:t>
      </w:r>
      <w:r w:rsidR="006A790E"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Sunan Giri yang menyebarkan agama Islam di dareah Lombok dan Bima bernama Sunan </w:t>
      </w:r>
      <w:r w:rsidR="00BB4DE3">
        <w:rPr>
          <w:rFonts w:ascii="Arial" w:hAnsi="Arial"/>
          <w:lang w:val="en-US"/>
        </w:rPr>
        <w:t>….</w:t>
      </w:r>
    </w:p>
    <w:p w14:paraId="47E809C9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Muria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EE060D">
        <w:rPr>
          <w:rFonts w:ascii="Arial" w:hAnsi="Arial"/>
          <w:lang w:val="en-US"/>
        </w:rPr>
        <w:t>Kalijaga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EE060D">
        <w:rPr>
          <w:rFonts w:ascii="Arial" w:hAnsi="Arial"/>
          <w:lang w:val="en-US"/>
        </w:rPr>
        <w:t>Giri Prapen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="00EE060D">
        <w:rPr>
          <w:rFonts w:ascii="Arial" w:hAnsi="Arial"/>
          <w:lang w:val="en-US"/>
        </w:rPr>
        <w:t xml:space="preserve"> Bonang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2BCC41AE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Karya seni yang berupa gending asmaradana dibuat oleh Sunan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56008BFF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Giri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Kalijaga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Kudus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Ampel</w:t>
      </w:r>
    </w:p>
    <w:p w14:paraId="6E07A308" w14:textId="1FCF656F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Istilah Giri berasal dari bahasa Sansekerta yang berarti</w:t>
      </w:r>
      <w:r w:rsidR="00BB4DE3">
        <w:rPr>
          <w:rFonts w:ascii="Arial" w:hAnsi="Arial"/>
          <w:lang w:val="en-US"/>
        </w:rPr>
        <w:t>….</w:t>
      </w:r>
    </w:p>
    <w:p w14:paraId="36064B3D" w14:textId="2D5B3A11" w:rsidR="006A790E" w:rsidRPr="00821555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laut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sungai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danau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gunung</w:t>
      </w:r>
    </w:p>
    <w:p w14:paraId="2A813B34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Kerajaan yang didirikan oleh sunan Giri adalah </w:t>
      </w:r>
      <w:r w:rsidR="00BB4DE3">
        <w:rPr>
          <w:rFonts w:ascii="Arial" w:hAnsi="Arial"/>
          <w:lang w:val="en-US"/>
        </w:rPr>
        <w:t>….</w:t>
      </w:r>
    </w:p>
    <w:p w14:paraId="3AC8FDC7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EE060D">
        <w:rPr>
          <w:rFonts w:ascii="Arial" w:hAnsi="Arial"/>
          <w:lang w:val="en-US"/>
        </w:rPr>
        <w:t>Giri kedaton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Mataram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EE060D">
        <w:rPr>
          <w:rFonts w:ascii="Arial" w:hAnsi="Arial"/>
          <w:lang w:val="en-US"/>
        </w:rPr>
        <w:t>Demak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Samudra Pasai</w:t>
      </w:r>
    </w:p>
    <w:p w14:paraId="4BBC847F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Dalam berdakwah sunan Giri menggunakan media kesenian. Berikut ini tembang permainan anak-anak yang dibuat Sunan Giri adalah</w:t>
      </w:r>
      <w:r w:rsidR="00BB4DE3">
        <w:rPr>
          <w:rFonts w:ascii="Arial" w:hAnsi="Arial"/>
          <w:lang w:val="en-US"/>
        </w:rPr>
        <w:t>….</w:t>
      </w:r>
    </w:p>
    <w:p w14:paraId="1A33E7BD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EE060D">
        <w:rPr>
          <w:rFonts w:ascii="Arial" w:hAnsi="Arial"/>
          <w:lang w:val="en-US"/>
        </w:rPr>
        <w:t>gobak sodor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EE060D">
        <w:rPr>
          <w:rFonts w:ascii="Arial" w:hAnsi="Arial"/>
          <w:lang w:val="en-US"/>
        </w:rPr>
        <w:t>engklek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semut-semutan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jamuran</w:t>
      </w:r>
    </w:p>
    <w:p w14:paraId="544DEAD7" w14:textId="77777777" w:rsidR="006A790E" w:rsidRPr="00821555" w:rsidRDefault="00EE060D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Ketika wafat, Sunan Giri dimakamkan di daerah 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….</w:t>
      </w:r>
    </w:p>
    <w:p w14:paraId="4C372840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Gresik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EE060D">
        <w:rPr>
          <w:rFonts w:ascii="Arial" w:hAnsi="Arial"/>
          <w:lang w:val="en-US"/>
        </w:rPr>
        <w:t>Gunung jati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Demak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EE060D">
        <w:rPr>
          <w:rFonts w:ascii="Arial" w:hAnsi="Arial"/>
          <w:lang w:val="en-US"/>
        </w:rPr>
        <w:t>Karanganyar</w:t>
      </w:r>
    </w:p>
    <w:p w14:paraId="7B0FF989" w14:textId="77777777" w:rsidR="006A790E" w:rsidRPr="00821555" w:rsidRDefault="00931C7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Sunan Giri memerintah kerajaan Giri Kedaton selama kurang lebih</w:t>
      </w:r>
      <w:r w:rsidR="006A790E" w:rsidRPr="00821555">
        <w:rPr>
          <w:rFonts w:ascii="Arial" w:hAnsi="Arial"/>
          <w:lang w:val="en-US"/>
        </w:rPr>
        <w:t xml:space="preserve"> </w:t>
      </w:r>
      <w:r w:rsidR="00BB4DE3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tahun.</w:t>
      </w:r>
    </w:p>
    <w:p w14:paraId="2EE4F841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931C74">
        <w:rPr>
          <w:rFonts w:ascii="Arial" w:hAnsi="Arial"/>
          <w:lang w:val="en-US"/>
        </w:rPr>
        <w:t>10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931C74">
        <w:rPr>
          <w:rFonts w:ascii="Arial" w:hAnsi="Arial"/>
          <w:lang w:val="en-US"/>
        </w:rPr>
        <w:t>15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931C74">
        <w:rPr>
          <w:rFonts w:ascii="Arial" w:hAnsi="Arial"/>
          <w:lang w:val="en-US"/>
        </w:rPr>
        <w:t>20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931C74">
        <w:rPr>
          <w:rFonts w:ascii="Arial" w:hAnsi="Arial"/>
          <w:lang w:val="en-US"/>
        </w:rPr>
        <w:t>30</w:t>
      </w:r>
    </w:p>
    <w:p w14:paraId="2DD5F244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03BBF7B1" w14:textId="77777777" w:rsidR="006A790E" w:rsidRPr="00821555" w:rsidRDefault="00890917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Diantara peran penting Sunan Maulana Malik Ibrahim dalam mengembangkan Agama Islam di Indonesia, yaitu</w:t>
      </w:r>
      <w:r w:rsidR="006A790E" w:rsidRPr="00821555">
        <w:rPr>
          <w:rFonts w:ascii="Arial" w:hAnsi="Arial"/>
          <w:lang w:val="en-US"/>
        </w:rPr>
        <w:t xml:space="preserve">. … </w:t>
      </w:r>
    </w:p>
    <w:p w14:paraId="5D1A04BC" w14:textId="77777777" w:rsidR="0089091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 </w:t>
      </w:r>
      <w:r w:rsidRPr="00821555">
        <w:rPr>
          <w:rFonts w:ascii="Arial" w:hAnsi="Arial"/>
          <w:lang w:val="en-US"/>
        </w:rPr>
        <w:t xml:space="preserve"> </w:t>
      </w:r>
      <w:r w:rsidR="00890917">
        <w:rPr>
          <w:rFonts w:ascii="Arial" w:hAnsi="Arial"/>
          <w:lang w:val="en-US"/>
        </w:rPr>
        <w:t>Menyebarkan Islam melalui jalur perdagangan</w:t>
      </w:r>
    </w:p>
    <w:p w14:paraId="4A348C6B" w14:textId="77777777" w:rsidR="00890917" w:rsidRDefault="006A790E" w:rsidP="008909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="00890917">
        <w:rPr>
          <w:rFonts w:ascii="Arial" w:hAnsi="Arial"/>
          <w:lang w:val="en-US"/>
        </w:rPr>
        <w:t>Mendakwahkan Islam kepada keluarga kerajaan Majapahit</w:t>
      </w:r>
    </w:p>
    <w:p w14:paraId="5CFBC2D4" w14:textId="77777777" w:rsidR="00890917" w:rsidRDefault="006A790E" w:rsidP="008909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 w:rsidRPr="00821555">
        <w:rPr>
          <w:rFonts w:ascii="Arial" w:hAnsi="Arial"/>
        </w:rPr>
        <w:tab/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890917">
        <w:rPr>
          <w:rFonts w:ascii="Arial" w:hAnsi="Arial"/>
          <w:lang w:val="en-US"/>
        </w:rPr>
        <w:t>Berdakwah melaui intimidasi kepada masyarakat</w:t>
      </w:r>
    </w:p>
    <w:p w14:paraId="416E36AD" w14:textId="77777777" w:rsidR="006A790E" w:rsidRPr="00821555" w:rsidRDefault="006A790E" w:rsidP="0089091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 w:rsidRPr="00821555">
        <w:rPr>
          <w:rFonts w:ascii="Arial" w:hAnsi="Arial"/>
        </w:rPr>
        <w:tab/>
        <w:t>d.</w:t>
      </w:r>
      <w:r w:rsidRPr="00821555">
        <w:rPr>
          <w:rFonts w:ascii="Arial" w:hAnsi="Arial"/>
          <w:lang w:val="en-US"/>
        </w:rPr>
        <w:t xml:space="preserve">   </w:t>
      </w:r>
      <w:r w:rsidR="00890917">
        <w:rPr>
          <w:rFonts w:ascii="Arial" w:hAnsi="Arial"/>
          <w:lang w:val="en-US"/>
        </w:rPr>
        <w:t>Mendakwahkan Islam dengan cara sembunyi-sembunyi</w:t>
      </w:r>
    </w:p>
    <w:p w14:paraId="3C3467C2" w14:textId="77777777" w:rsidR="006A790E" w:rsidRPr="00821555" w:rsidRDefault="00B00D69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Oleh Raja Majapahit, Sunan Gresik diangkat sebagai.</w:t>
      </w:r>
      <w:r w:rsidR="006A790E" w:rsidRPr="00821555">
        <w:rPr>
          <w:rFonts w:ascii="Arial" w:hAnsi="Arial"/>
          <w:lang w:val="en-US"/>
        </w:rPr>
        <w:t xml:space="preserve">… </w:t>
      </w:r>
    </w:p>
    <w:p w14:paraId="72732332" w14:textId="66E1B7F4" w:rsidR="0002001C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 </w:t>
      </w:r>
      <w:r w:rsidRPr="00821555">
        <w:rPr>
          <w:rFonts w:ascii="Arial" w:hAnsi="Arial"/>
          <w:lang w:val="en-US"/>
        </w:rPr>
        <w:t xml:space="preserve"> </w:t>
      </w:r>
      <w:r w:rsidR="00B00D69">
        <w:rPr>
          <w:rFonts w:ascii="Arial" w:hAnsi="Arial"/>
          <w:lang w:val="en-US"/>
        </w:rPr>
        <w:t>Penasehat Kerajaan Majapahit</w:t>
      </w:r>
      <w:r w:rsidR="0002001C" w:rsidRPr="0002001C">
        <w:rPr>
          <w:rFonts w:ascii="Arial" w:hAnsi="Arial"/>
        </w:rPr>
        <w:t xml:space="preserve"> </w:t>
      </w:r>
      <w:r w:rsidR="0002001C">
        <w:rPr>
          <w:rFonts w:ascii="Arial" w:hAnsi="Arial"/>
          <w:lang w:val="en-US"/>
        </w:rPr>
        <w:tab/>
      </w:r>
      <w:r w:rsidR="0002001C" w:rsidRPr="00821555">
        <w:rPr>
          <w:rFonts w:ascii="Arial" w:hAnsi="Arial"/>
        </w:rPr>
        <w:t xml:space="preserve">c.  </w:t>
      </w:r>
      <w:r w:rsidR="0002001C" w:rsidRPr="00821555">
        <w:rPr>
          <w:rFonts w:ascii="Arial" w:hAnsi="Arial"/>
          <w:lang w:val="en-US"/>
        </w:rPr>
        <w:t xml:space="preserve"> </w:t>
      </w:r>
      <w:r w:rsidR="0002001C">
        <w:rPr>
          <w:rFonts w:ascii="Arial" w:hAnsi="Arial"/>
          <w:lang w:val="en-US"/>
        </w:rPr>
        <w:t>Syahbandar di Gresik</w:t>
      </w:r>
      <w:r w:rsidR="00B00D69">
        <w:rPr>
          <w:rFonts w:ascii="Arial" w:hAnsi="Arial"/>
          <w:lang w:val="en-US"/>
        </w:rPr>
        <w:tab/>
      </w:r>
    </w:p>
    <w:p w14:paraId="01E48095" w14:textId="0ED14033" w:rsidR="006A790E" w:rsidRPr="00821555" w:rsidRDefault="006A790E" w:rsidP="0002001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 </w:t>
      </w:r>
      <w:r w:rsidR="00B00D69">
        <w:rPr>
          <w:rFonts w:ascii="Arial" w:hAnsi="Arial"/>
          <w:lang w:val="en-US"/>
        </w:rPr>
        <w:t>Adipati Gresik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02001C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d.</w:t>
      </w:r>
      <w:r w:rsidRPr="00821555">
        <w:rPr>
          <w:rFonts w:ascii="Arial" w:hAnsi="Arial"/>
          <w:lang w:val="en-US"/>
        </w:rPr>
        <w:t xml:space="preserve">   </w:t>
      </w:r>
      <w:r w:rsidR="00B00D69">
        <w:rPr>
          <w:rFonts w:ascii="Arial" w:hAnsi="Arial"/>
          <w:lang w:val="en-US"/>
        </w:rPr>
        <w:t>Panglima Perang Majapahit</w:t>
      </w:r>
    </w:p>
    <w:p w14:paraId="36258B5A" w14:textId="77777777" w:rsidR="006A790E" w:rsidRPr="00821555" w:rsidRDefault="00B00D69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Kedatangan Sunan Ampel ke Pulau Jawa punya peran penting dalam mengembangkan Islam di Indonesia yaitu</w:t>
      </w:r>
      <w:r w:rsidR="006A790E" w:rsidRPr="00821555">
        <w:rPr>
          <w:rFonts w:ascii="Arial" w:hAnsi="Arial"/>
          <w:lang w:val="en-US"/>
        </w:rPr>
        <w:t xml:space="preserve">. … </w:t>
      </w:r>
    </w:p>
    <w:p w14:paraId="595FD084" w14:textId="77777777" w:rsidR="00B00D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 </w:t>
      </w:r>
      <w:r w:rsidR="00354102">
        <w:rPr>
          <w:rFonts w:ascii="Arial" w:hAnsi="Arial"/>
          <w:lang w:val="en-US"/>
        </w:rPr>
        <w:t>m</w:t>
      </w:r>
      <w:r w:rsidR="00B00D69">
        <w:rPr>
          <w:rFonts w:ascii="Arial" w:hAnsi="Arial"/>
          <w:lang w:val="en-US"/>
        </w:rPr>
        <w:t>embentuk jaringan kekerabatan dalam menyebarkan dakwah Islam</w:t>
      </w:r>
    </w:p>
    <w:p w14:paraId="4BCF3A1C" w14:textId="77777777" w:rsidR="00B00D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</w:t>
      </w:r>
      <w:r w:rsidR="00354102">
        <w:rPr>
          <w:rFonts w:ascii="Arial" w:hAnsi="Arial"/>
          <w:lang w:val="en-US"/>
        </w:rPr>
        <w:t>m</w:t>
      </w:r>
      <w:r w:rsidR="00B00D69">
        <w:rPr>
          <w:rFonts w:ascii="Arial" w:hAnsi="Arial"/>
          <w:lang w:val="en-US"/>
        </w:rPr>
        <w:t>endidik kader ulama melalui pendidikan pesantren</w:t>
      </w:r>
    </w:p>
    <w:p w14:paraId="67F51C10" w14:textId="77777777" w:rsidR="00B00D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c.</w:t>
      </w:r>
      <w:r w:rsidR="00354102">
        <w:rPr>
          <w:rFonts w:ascii="Arial" w:hAnsi="Arial"/>
          <w:lang w:val="en-US"/>
        </w:rPr>
        <w:t xml:space="preserve">  m</w:t>
      </w:r>
      <w:r w:rsidR="00B00D69">
        <w:rPr>
          <w:rFonts w:ascii="Arial" w:hAnsi="Arial"/>
          <w:lang w:val="en-US"/>
        </w:rPr>
        <w:t>emanfaatkan jaringan kerajaan untuk memaksa masyarat dalam memeluk Islam</w:t>
      </w:r>
    </w:p>
    <w:p w14:paraId="41426E20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d.</w:t>
      </w:r>
      <w:r w:rsidR="00B00D69">
        <w:rPr>
          <w:rFonts w:ascii="Arial" w:hAnsi="Arial"/>
          <w:lang w:val="en-US"/>
        </w:rPr>
        <w:t xml:space="preserve">  mempertahankan tradisi masyarat yang sudah ada.</w:t>
      </w:r>
      <w:r w:rsidRPr="00821555">
        <w:rPr>
          <w:rFonts w:ascii="Arial" w:hAnsi="Arial"/>
          <w:lang w:val="en-US"/>
        </w:rPr>
        <w:t xml:space="preserve">   </w:t>
      </w:r>
    </w:p>
    <w:p w14:paraId="2C879313" w14:textId="77777777" w:rsidR="006A790E" w:rsidRPr="00821555" w:rsidRDefault="00B00D69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adalah ajaran moh limo dari Sunan Ampel</w:t>
      </w:r>
      <w:r w:rsidR="006A790E" w:rsidRPr="00821555">
        <w:rPr>
          <w:rFonts w:ascii="Arial" w:hAnsi="Arial"/>
          <w:lang w:val="en-US"/>
        </w:rPr>
        <w:t xml:space="preserve">. … </w:t>
      </w:r>
    </w:p>
    <w:p w14:paraId="68220462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2D3BB0">
        <w:rPr>
          <w:rFonts w:ascii="Arial" w:hAnsi="Arial"/>
          <w:lang w:val="en-US"/>
        </w:rPr>
        <w:t xml:space="preserve"> Mong dolen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="002D3BB0">
        <w:rPr>
          <w:rFonts w:ascii="Arial" w:hAnsi="Arial"/>
          <w:lang w:val="en-US"/>
        </w:rPr>
        <w:t>Moh Main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c.  </w:t>
      </w:r>
      <w:r w:rsidR="002D3BB0">
        <w:rPr>
          <w:rFonts w:ascii="Arial" w:hAnsi="Arial"/>
          <w:lang w:val="en-US"/>
        </w:rPr>
        <w:t>Moh Madon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Pr="00821555">
        <w:rPr>
          <w:rFonts w:ascii="Arial" w:hAnsi="Arial"/>
          <w:lang w:val="en-US"/>
        </w:rPr>
        <w:t xml:space="preserve">  </w:t>
      </w:r>
      <w:r w:rsidR="002D3BB0">
        <w:rPr>
          <w:rFonts w:ascii="Arial" w:hAnsi="Arial"/>
          <w:lang w:val="en-US"/>
        </w:rPr>
        <w:t>Moh engesulo</w:t>
      </w:r>
      <w:r w:rsidRPr="00821555">
        <w:rPr>
          <w:rFonts w:ascii="Arial" w:hAnsi="Arial"/>
          <w:lang w:val="en-US"/>
        </w:rPr>
        <w:t xml:space="preserve"> </w:t>
      </w:r>
    </w:p>
    <w:p w14:paraId="7C0F248D" w14:textId="77777777" w:rsidR="006A790E" w:rsidRPr="00821555" w:rsidRDefault="002D3BB0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Peran Sunan Giri dalam mengembangkan Islam di Indonesia</w:t>
      </w:r>
      <w:r w:rsidR="006A790E" w:rsidRPr="00821555">
        <w:rPr>
          <w:rFonts w:ascii="Arial" w:hAnsi="Arial"/>
          <w:lang w:val="en-US"/>
        </w:rPr>
        <w:t xml:space="preserve">. … </w:t>
      </w:r>
    </w:p>
    <w:p w14:paraId="6BFA2636" w14:textId="77777777" w:rsidR="002D3BB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>a.</w:t>
      </w:r>
      <w:r w:rsidR="002D3BB0">
        <w:rPr>
          <w:rFonts w:ascii="Arial" w:hAnsi="Arial"/>
          <w:lang w:val="en-US"/>
        </w:rPr>
        <w:t xml:space="preserve"> Pemimpin agama dan penguasa wilayah</w:t>
      </w:r>
      <w:r w:rsidRPr="00821555">
        <w:rPr>
          <w:rFonts w:ascii="Arial" w:hAnsi="Arial"/>
        </w:rPr>
        <w:tab/>
      </w:r>
    </w:p>
    <w:p w14:paraId="7698E285" w14:textId="77777777" w:rsidR="002D3BB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="002D3BB0">
        <w:rPr>
          <w:rFonts w:ascii="Arial" w:hAnsi="Arial"/>
          <w:lang w:val="en-US"/>
        </w:rPr>
        <w:t>Mengambil alih fungsi dukuh menjadi pe</w:t>
      </w:r>
      <w:r w:rsidR="00DA2E8C">
        <w:rPr>
          <w:rFonts w:ascii="Arial" w:hAnsi="Arial"/>
          <w:lang w:val="en-US"/>
        </w:rPr>
        <w:t>s</w:t>
      </w:r>
      <w:r w:rsidR="002D3BB0">
        <w:rPr>
          <w:rFonts w:ascii="Arial" w:hAnsi="Arial"/>
          <w:lang w:val="en-US"/>
        </w:rPr>
        <w:t>antren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623700B9" w14:textId="77777777" w:rsidR="002D3BB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c. </w:t>
      </w:r>
      <w:r w:rsidR="002D3BB0">
        <w:rPr>
          <w:rFonts w:ascii="Arial" w:hAnsi="Arial"/>
          <w:lang w:val="en-US"/>
        </w:rPr>
        <w:t>menyebarkan Islam melaui kekuatan militer</w:t>
      </w:r>
    </w:p>
    <w:p w14:paraId="7323B583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d.</w:t>
      </w:r>
      <w:r w:rsidRPr="00821555">
        <w:rPr>
          <w:rFonts w:ascii="Arial" w:hAnsi="Arial"/>
          <w:lang w:val="en-US"/>
        </w:rPr>
        <w:t xml:space="preserve"> </w:t>
      </w:r>
      <w:r w:rsidR="00DA2E8C">
        <w:rPr>
          <w:rFonts w:ascii="Arial" w:hAnsi="Arial"/>
          <w:lang w:val="en-US"/>
        </w:rPr>
        <w:t>Pemimpin Giri Kedaton yang otoriter</w:t>
      </w:r>
      <w:r w:rsidRPr="00821555">
        <w:rPr>
          <w:rFonts w:ascii="Arial" w:hAnsi="Arial"/>
          <w:lang w:val="en-US"/>
        </w:rPr>
        <w:t xml:space="preserve">  </w:t>
      </w:r>
    </w:p>
    <w:p w14:paraId="3D990104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lastRenderedPageBreak/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6A790E" w:rsidRPr="00821555" w14:paraId="29332FD5" w14:textId="77777777" w:rsidTr="003D3466">
        <w:tc>
          <w:tcPr>
            <w:tcW w:w="8896" w:type="dxa"/>
          </w:tcPr>
          <w:p w14:paraId="31C8C07C" w14:textId="77777777" w:rsidR="006A790E" w:rsidRPr="00821555" w:rsidRDefault="006D6477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Wali songo adalah penyebar agama Islam di Pulau Jawa</w:t>
            </w:r>
            <w:r w:rsidR="006A790E" w:rsidRPr="00821555">
              <w:rPr>
                <w:rFonts w:ascii="Arial" w:hAnsi="Arial"/>
                <w:sz w:val="22"/>
                <w:szCs w:val="22"/>
                <w:lang w:val="en-US"/>
              </w:rPr>
              <w:t>. …</w:t>
            </w:r>
          </w:p>
        </w:tc>
        <w:tc>
          <w:tcPr>
            <w:tcW w:w="979" w:type="dxa"/>
            <w:vAlign w:val="center"/>
          </w:tcPr>
          <w:p w14:paraId="7D8D1A34" w14:textId="77777777" w:rsidR="006A790E" w:rsidRPr="00821555" w:rsidRDefault="006A790E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3B798CF6" w14:textId="77777777" w:rsidTr="003D3466">
        <w:tc>
          <w:tcPr>
            <w:tcW w:w="8896" w:type="dxa"/>
          </w:tcPr>
          <w:p w14:paraId="2BBECA6F" w14:textId="77777777" w:rsidR="006A790E" w:rsidRPr="00821555" w:rsidRDefault="00065080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Sunan Gresik menyebarkan Islam melalui jalur perdangan dan menjalin hubungan dengan kerajaan Majapahit</w:t>
            </w:r>
          </w:p>
        </w:tc>
        <w:tc>
          <w:tcPr>
            <w:tcW w:w="979" w:type="dxa"/>
            <w:vAlign w:val="center"/>
          </w:tcPr>
          <w:p w14:paraId="5168C5D0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28632A11" w14:textId="77777777" w:rsidTr="003D3466">
        <w:tc>
          <w:tcPr>
            <w:tcW w:w="8896" w:type="dxa"/>
          </w:tcPr>
          <w:p w14:paraId="41218F63" w14:textId="77777777" w:rsidR="006A790E" w:rsidRPr="00821555" w:rsidRDefault="00065080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Sunan Ampel tidak memiliki hubungan kekerabatan dengan Raja Majapahit</w:t>
            </w:r>
          </w:p>
        </w:tc>
        <w:tc>
          <w:tcPr>
            <w:tcW w:w="979" w:type="dxa"/>
            <w:vAlign w:val="center"/>
          </w:tcPr>
          <w:p w14:paraId="3F869086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6832D4D7" w14:textId="77777777" w:rsidTr="003D3466">
        <w:tc>
          <w:tcPr>
            <w:tcW w:w="8896" w:type="dxa"/>
          </w:tcPr>
          <w:p w14:paraId="7F51894A" w14:textId="77777777" w:rsidR="006A790E" w:rsidRPr="00821555" w:rsidRDefault="00065080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Sunan Ampel datang ke pulau Jawa dari Campa bersama ayah, saudara dan keluarga pada tahun 1440 M</w:t>
            </w:r>
          </w:p>
        </w:tc>
        <w:tc>
          <w:tcPr>
            <w:tcW w:w="979" w:type="dxa"/>
            <w:vAlign w:val="center"/>
          </w:tcPr>
          <w:p w14:paraId="760CE825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648EB2F5" w14:textId="77777777" w:rsidTr="003D3466">
        <w:tc>
          <w:tcPr>
            <w:tcW w:w="8896" w:type="dxa"/>
          </w:tcPr>
          <w:p w14:paraId="011C30A0" w14:textId="77777777" w:rsidR="006A790E" w:rsidRPr="00821555" w:rsidRDefault="00034639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Nama asli Sunan Giri adalah Raden Paku</w:t>
            </w:r>
          </w:p>
        </w:tc>
        <w:tc>
          <w:tcPr>
            <w:tcW w:w="979" w:type="dxa"/>
            <w:vAlign w:val="center"/>
          </w:tcPr>
          <w:p w14:paraId="3182088C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51744D03" w14:textId="77777777" w:rsidR="00865DE0" w:rsidRDefault="00865DE0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75BB52BD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Jodohkan pertanyaan berikut dengan jawaban yang tepat !</w:t>
      </w:r>
    </w:p>
    <w:p w14:paraId="2E621705" w14:textId="77777777" w:rsidR="006A790E" w:rsidRPr="00821555" w:rsidRDefault="006A790E" w:rsidP="006A790E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378"/>
        <w:gridCol w:w="2941"/>
      </w:tblGrid>
      <w:tr w:rsidR="006A790E" w:rsidRPr="00821555" w14:paraId="38757B9F" w14:textId="77777777" w:rsidTr="00597C7C">
        <w:tc>
          <w:tcPr>
            <w:tcW w:w="741" w:type="dxa"/>
          </w:tcPr>
          <w:p w14:paraId="0419E620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6378" w:type="dxa"/>
          </w:tcPr>
          <w:p w14:paraId="709DFBCA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2941" w:type="dxa"/>
          </w:tcPr>
          <w:p w14:paraId="77D16DFD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6A790E" w:rsidRPr="00354102" w14:paraId="169D33AE" w14:textId="77777777" w:rsidTr="00597C7C">
        <w:tc>
          <w:tcPr>
            <w:tcW w:w="741" w:type="dxa"/>
          </w:tcPr>
          <w:p w14:paraId="0E144E38" w14:textId="77777777" w:rsidR="006A790E" w:rsidRPr="00354102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1.</w:t>
            </w:r>
            <w:r w:rsidR="0046152B" w:rsidRPr="0035410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78" w:type="dxa"/>
          </w:tcPr>
          <w:p w14:paraId="3C096A73" w14:textId="77777777" w:rsidR="006A790E" w:rsidRPr="00354102" w:rsidRDefault="0046152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Penyebar agama Islam di pulau jawa</w:t>
            </w:r>
          </w:p>
        </w:tc>
        <w:tc>
          <w:tcPr>
            <w:tcW w:w="2941" w:type="dxa"/>
            <w:vAlign w:val="center"/>
          </w:tcPr>
          <w:p w14:paraId="504588C8" w14:textId="77777777" w:rsidR="006A790E" w:rsidRPr="00354102" w:rsidRDefault="00354102" w:rsidP="003D3466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a. </w:t>
            </w:r>
            <w:r w:rsidR="0046152B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Sunan Gresik</w:t>
            </w:r>
          </w:p>
        </w:tc>
      </w:tr>
      <w:tr w:rsidR="006A790E" w:rsidRPr="00354102" w14:paraId="756D9ACD" w14:textId="77777777" w:rsidTr="00597C7C">
        <w:tc>
          <w:tcPr>
            <w:tcW w:w="741" w:type="dxa"/>
          </w:tcPr>
          <w:p w14:paraId="27D45794" w14:textId="77777777" w:rsidR="006A790E" w:rsidRPr="00354102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378" w:type="dxa"/>
          </w:tcPr>
          <w:p w14:paraId="1830998B" w14:textId="77777777" w:rsidR="006A790E" w:rsidRPr="00354102" w:rsidRDefault="0046152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Maulana Malik Ibrahim dikenal dengan sebutan….</w:t>
            </w:r>
          </w:p>
        </w:tc>
        <w:tc>
          <w:tcPr>
            <w:tcW w:w="2941" w:type="dxa"/>
            <w:vAlign w:val="center"/>
          </w:tcPr>
          <w:p w14:paraId="1B7F15A2" w14:textId="77777777" w:rsidR="006A790E" w:rsidRPr="00354102" w:rsidRDefault="00354102" w:rsidP="003D3466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b. </w:t>
            </w:r>
            <w:r w:rsidR="0046152B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Wali Songo</w:t>
            </w:r>
          </w:p>
        </w:tc>
      </w:tr>
      <w:tr w:rsidR="006A790E" w:rsidRPr="00354102" w14:paraId="4CAF70BC" w14:textId="77777777" w:rsidTr="00597C7C">
        <w:tc>
          <w:tcPr>
            <w:tcW w:w="741" w:type="dxa"/>
          </w:tcPr>
          <w:p w14:paraId="08D89819" w14:textId="77777777" w:rsidR="006A790E" w:rsidRPr="00354102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378" w:type="dxa"/>
          </w:tcPr>
          <w:p w14:paraId="784FA0AA" w14:textId="77777777" w:rsidR="006A790E" w:rsidRPr="00354102" w:rsidRDefault="0046152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Sunan Gresik berasal dari Kashan, wilayah….</w:t>
            </w:r>
          </w:p>
        </w:tc>
        <w:tc>
          <w:tcPr>
            <w:tcW w:w="2941" w:type="dxa"/>
            <w:vAlign w:val="center"/>
          </w:tcPr>
          <w:p w14:paraId="21D392B2" w14:textId="77777777" w:rsidR="006A790E" w:rsidRPr="00354102" w:rsidRDefault="00354102" w:rsidP="003D3466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c. </w:t>
            </w:r>
            <w:r w:rsidR="0046152B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Persia</w:t>
            </w:r>
          </w:p>
        </w:tc>
      </w:tr>
      <w:tr w:rsidR="006A790E" w:rsidRPr="00354102" w14:paraId="4D088606" w14:textId="77777777" w:rsidTr="00597C7C">
        <w:tc>
          <w:tcPr>
            <w:tcW w:w="741" w:type="dxa"/>
          </w:tcPr>
          <w:p w14:paraId="0184AD60" w14:textId="77777777" w:rsidR="006A790E" w:rsidRPr="00354102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378" w:type="dxa"/>
          </w:tcPr>
          <w:p w14:paraId="59FBDD84" w14:textId="77777777" w:rsidR="006A790E" w:rsidRPr="00354102" w:rsidRDefault="0046152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Sunan Ampel mendirikan Pondok Pesantren di….</w:t>
            </w:r>
          </w:p>
        </w:tc>
        <w:tc>
          <w:tcPr>
            <w:tcW w:w="2941" w:type="dxa"/>
            <w:vAlign w:val="center"/>
          </w:tcPr>
          <w:p w14:paraId="2E6E0026" w14:textId="77777777" w:rsidR="006A790E" w:rsidRPr="00354102" w:rsidRDefault="00354102" w:rsidP="003D3466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d. </w:t>
            </w:r>
            <w:r w:rsidR="0046152B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Raja Majapahit</w:t>
            </w:r>
          </w:p>
        </w:tc>
      </w:tr>
      <w:tr w:rsidR="006A790E" w:rsidRPr="00354102" w14:paraId="427E9ABB" w14:textId="77777777" w:rsidTr="00597C7C">
        <w:tc>
          <w:tcPr>
            <w:tcW w:w="741" w:type="dxa"/>
          </w:tcPr>
          <w:p w14:paraId="5B0A7450" w14:textId="77777777" w:rsidR="006A790E" w:rsidRPr="00354102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378" w:type="dxa"/>
          </w:tcPr>
          <w:p w14:paraId="3B1CFCA0" w14:textId="77777777" w:rsidR="006A790E" w:rsidRPr="00354102" w:rsidRDefault="0046152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Ali Rahmatullah adalah keponakan dari….</w:t>
            </w:r>
          </w:p>
        </w:tc>
        <w:tc>
          <w:tcPr>
            <w:tcW w:w="2941" w:type="dxa"/>
            <w:vAlign w:val="center"/>
          </w:tcPr>
          <w:p w14:paraId="62145E9D" w14:textId="77777777" w:rsidR="006A790E" w:rsidRPr="00354102" w:rsidRDefault="00354102" w:rsidP="003D3466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e. </w:t>
            </w:r>
            <w:r w:rsidR="0046152B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Ampel Dento</w:t>
            </w:r>
          </w:p>
        </w:tc>
      </w:tr>
      <w:tr w:rsidR="00865DE0" w:rsidRPr="00354102" w14:paraId="7A637C5A" w14:textId="77777777" w:rsidTr="00597C7C">
        <w:tc>
          <w:tcPr>
            <w:tcW w:w="741" w:type="dxa"/>
          </w:tcPr>
          <w:p w14:paraId="0E02CEC7" w14:textId="77777777" w:rsidR="00865DE0" w:rsidRPr="00354102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378" w:type="dxa"/>
          </w:tcPr>
          <w:p w14:paraId="1CC36FC7" w14:textId="77777777" w:rsidR="00865DE0" w:rsidRPr="00354102" w:rsidRDefault="0046152B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Tidak boleh mencuri atau mengambil hak orang lain</w:t>
            </w:r>
          </w:p>
        </w:tc>
        <w:tc>
          <w:tcPr>
            <w:tcW w:w="2941" w:type="dxa"/>
          </w:tcPr>
          <w:p w14:paraId="10A3E3B6" w14:textId="77777777" w:rsidR="00865DE0" w:rsidRPr="00354102" w:rsidRDefault="00354102" w:rsidP="003E288D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f. </w:t>
            </w:r>
            <w:r w:rsidR="0010089D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Nyai Ageng Manila</w:t>
            </w:r>
          </w:p>
        </w:tc>
      </w:tr>
      <w:tr w:rsidR="00865DE0" w:rsidRPr="00354102" w14:paraId="2BBAE1C4" w14:textId="77777777" w:rsidTr="00597C7C">
        <w:tc>
          <w:tcPr>
            <w:tcW w:w="741" w:type="dxa"/>
          </w:tcPr>
          <w:p w14:paraId="55A69496" w14:textId="77777777" w:rsidR="00865DE0" w:rsidRPr="00354102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378" w:type="dxa"/>
          </w:tcPr>
          <w:p w14:paraId="729F1D20" w14:textId="77777777" w:rsidR="00865DE0" w:rsidRPr="00354102" w:rsidRDefault="0010089D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Istri dari raden Rahmat adalah ….</w:t>
            </w:r>
          </w:p>
        </w:tc>
        <w:tc>
          <w:tcPr>
            <w:tcW w:w="2941" w:type="dxa"/>
          </w:tcPr>
          <w:p w14:paraId="5D2D3E46" w14:textId="77777777" w:rsidR="00865DE0" w:rsidRPr="00354102" w:rsidRDefault="00354102" w:rsidP="003E288D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g. </w:t>
            </w:r>
            <w:r w:rsidR="0010089D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Nyi Ageng Pinatih</w:t>
            </w:r>
          </w:p>
        </w:tc>
      </w:tr>
      <w:tr w:rsidR="00865DE0" w:rsidRPr="00354102" w14:paraId="53BC312B" w14:textId="77777777" w:rsidTr="00597C7C">
        <w:tc>
          <w:tcPr>
            <w:tcW w:w="741" w:type="dxa"/>
          </w:tcPr>
          <w:p w14:paraId="3B73E9FB" w14:textId="77777777" w:rsidR="00865DE0" w:rsidRPr="00354102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6378" w:type="dxa"/>
          </w:tcPr>
          <w:p w14:paraId="68E40A7D" w14:textId="77777777" w:rsidR="00865DE0" w:rsidRPr="00354102" w:rsidRDefault="0010089D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Masa kecil Sunan Giri diasuh oleh</w:t>
            </w:r>
          </w:p>
        </w:tc>
        <w:tc>
          <w:tcPr>
            <w:tcW w:w="2941" w:type="dxa"/>
          </w:tcPr>
          <w:p w14:paraId="0F73421E" w14:textId="77777777" w:rsidR="00865DE0" w:rsidRPr="00354102" w:rsidRDefault="00354102" w:rsidP="003E288D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h. </w:t>
            </w:r>
            <w:r w:rsidR="0010089D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Moh Maling</w:t>
            </w:r>
          </w:p>
        </w:tc>
      </w:tr>
      <w:tr w:rsidR="00865DE0" w:rsidRPr="00354102" w14:paraId="1707E090" w14:textId="77777777" w:rsidTr="00597C7C">
        <w:tc>
          <w:tcPr>
            <w:tcW w:w="741" w:type="dxa"/>
          </w:tcPr>
          <w:p w14:paraId="75B72844" w14:textId="77777777" w:rsidR="00865DE0" w:rsidRPr="00354102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378" w:type="dxa"/>
          </w:tcPr>
          <w:p w14:paraId="0E90BD41" w14:textId="77777777" w:rsidR="00865DE0" w:rsidRPr="00354102" w:rsidRDefault="0010089D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Cucu Sunan Giri yang menyebarkan Islam di pulau Lombok</w:t>
            </w:r>
          </w:p>
        </w:tc>
        <w:tc>
          <w:tcPr>
            <w:tcW w:w="2941" w:type="dxa"/>
          </w:tcPr>
          <w:p w14:paraId="61B92686" w14:textId="77777777" w:rsidR="00865DE0" w:rsidRPr="00354102" w:rsidRDefault="00354102" w:rsidP="003E288D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i. </w:t>
            </w:r>
            <w:r w:rsidR="00135057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Cublak-Cublek Suweng</w:t>
            </w:r>
          </w:p>
        </w:tc>
      </w:tr>
      <w:tr w:rsidR="00865DE0" w:rsidRPr="00354102" w14:paraId="49D362C4" w14:textId="77777777" w:rsidTr="00597C7C">
        <w:tc>
          <w:tcPr>
            <w:tcW w:w="741" w:type="dxa"/>
          </w:tcPr>
          <w:p w14:paraId="243EADC9" w14:textId="77777777" w:rsidR="00865DE0" w:rsidRPr="00354102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378" w:type="dxa"/>
          </w:tcPr>
          <w:p w14:paraId="139DB7B6" w14:textId="77777777" w:rsidR="00865DE0" w:rsidRPr="00354102" w:rsidRDefault="0010089D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Tembang permainan anak yang dibuat Sunan Giri</w:t>
            </w:r>
          </w:p>
        </w:tc>
        <w:tc>
          <w:tcPr>
            <w:tcW w:w="2941" w:type="dxa"/>
          </w:tcPr>
          <w:p w14:paraId="249D83BB" w14:textId="77777777" w:rsidR="00865DE0" w:rsidRPr="00354102" w:rsidRDefault="00354102" w:rsidP="003E288D">
            <w:pPr>
              <w:pStyle w:val="ListParagraph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j. </w:t>
            </w:r>
            <w:r w:rsidR="0010089D" w:rsidRPr="00354102">
              <w:rPr>
                <w:rFonts w:ascii="Arial" w:hAnsi="Arial"/>
                <w:bCs/>
                <w:sz w:val="22"/>
                <w:szCs w:val="22"/>
                <w:lang w:val="en-US"/>
              </w:rPr>
              <w:t>Sunan Prapen</w:t>
            </w:r>
          </w:p>
        </w:tc>
      </w:tr>
    </w:tbl>
    <w:p w14:paraId="4D80DE22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63D68B87" w14:textId="77777777" w:rsidR="006A790E" w:rsidRPr="00821555" w:rsidRDefault="006A790E" w:rsidP="00440B5B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 dengan singkat pertanyaan di bawah ini!</w:t>
      </w:r>
    </w:p>
    <w:p w14:paraId="38B39754" w14:textId="77777777" w:rsidR="006A790E" w:rsidRPr="00B26DFF" w:rsidRDefault="00B26DFF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</w:t>
      </w:r>
      <w:r w:rsidRPr="00B26DFF">
        <w:rPr>
          <w:rFonts w:ascii="Arial" w:hAnsi="Arial"/>
          <w:lang w:val="en-US"/>
        </w:rPr>
        <w:t xml:space="preserve">unan Giri memerintah Kerajaan Giri </w:t>
      </w:r>
      <w:r>
        <w:rPr>
          <w:rFonts w:ascii="Arial" w:hAnsi="Arial"/>
          <w:lang w:val="en-US"/>
        </w:rPr>
        <w:t>K</w:t>
      </w:r>
      <w:r w:rsidRPr="00B26DFF">
        <w:rPr>
          <w:rFonts w:ascii="Arial" w:hAnsi="Arial"/>
          <w:lang w:val="en-US"/>
        </w:rPr>
        <w:t xml:space="preserve">edaton </w:t>
      </w:r>
      <w:r w:rsidRPr="00B26DFF">
        <w:rPr>
          <w:rFonts w:ascii="Arial" w:hAnsi="Arial"/>
          <w:u w:val="single"/>
          <w:lang w:val="en-US"/>
        </w:rPr>
        <w:t>+</w:t>
      </w:r>
      <w:r w:rsidR="006A790E" w:rsidRPr="00B26DFF">
        <w:rPr>
          <w:rFonts w:ascii="Arial" w:hAnsi="Arial"/>
          <w:lang w:val="en-US"/>
        </w:rPr>
        <w:t xml:space="preserve"> …</w:t>
      </w:r>
      <w:r w:rsidR="00CB0A27">
        <w:rPr>
          <w:rFonts w:ascii="Arial" w:hAnsi="Arial"/>
          <w:lang w:val="en-US"/>
        </w:rPr>
        <w:t xml:space="preserve">   t</w:t>
      </w:r>
      <w:r>
        <w:rPr>
          <w:rFonts w:ascii="Arial" w:hAnsi="Arial"/>
          <w:lang w:val="en-US"/>
        </w:rPr>
        <w:t>ahun.</w:t>
      </w:r>
    </w:p>
    <w:p w14:paraId="5CC150D3" w14:textId="77777777" w:rsidR="006A790E" w:rsidRPr="00B26DFF" w:rsidRDefault="00B26DFF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Dalam berdakawah Sunan Gresik bersikap ….</w:t>
      </w:r>
    </w:p>
    <w:p w14:paraId="7F468A49" w14:textId="77777777" w:rsidR="006A790E" w:rsidRPr="00B26DFF" w:rsidRDefault="00FD1230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Hubungan Sunan Ampel dengan Raja Brawijawa adalah</w:t>
      </w:r>
      <w:r w:rsidR="006A790E" w:rsidRPr="00B26DFF">
        <w:rPr>
          <w:rFonts w:ascii="Arial" w:hAnsi="Arial"/>
          <w:lang w:val="en-US"/>
        </w:rPr>
        <w:t>. …</w:t>
      </w:r>
    </w:p>
    <w:p w14:paraId="50341857" w14:textId="77777777" w:rsidR="006A790E" w:rsidRPr="00B26DFF" w:rsidRDefault="00307EF8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Lir-ilir merupakan nama tembang yang dibuat oleh .</w:t>
      </w:r>
      <w:r w:rsidR="006A790E" w:rsidRPr="00B26DFF">
        <w:rPr>
          <w:rFonts w:ascii="Arial" w:hAnsi="Arial"/>
          <w:lang w:val="en-US"/>
        </w:rPr>
        <w:t>…</w:t>
      </w:r>
    </w:p>
    <w:p w14:paraId="7996AB53" w14:textId="77777777" w:rsidR="006A790E" w:rsidRPr="00B26DFF" w:rsidRDefault="00307EF8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307EF8">
        <w:rPr>
          <w:rFonts w:ascii="Arial" w:hAnsi="Arial"/>
          <w:i/>
          <w:lang w:val="en-US"/>
        </w:rPr>
        <w:t>Moh madat</w:t>
      </w:r>
      <w:r>
        <w:rPr>
          <w:rFonts w:ascii="Arial" w:hAnsi="Arial"/>
          <w:lang w:val="en-US"/>
        </w:rPr>
        <w:t>, merupakan salah satu falsafah sunan Ampel yang berarti…</w:t>
      </w:r>
    </w:p>
    <w:p w14:paraId="24379AAC" w14:textId="77777777" w:rsidR="006A790E" w:rsidRPr="00821555" w:rsidRDefault="006A790E" w:rsidP="006A790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0435745B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Jawablah pertanyaan di bawah ini dengan benar !</w:t>
      </w:r>
    </w:p>
    <w:p w14:paraId="11BD7F8F" w14:textId="77777777" w:rsidR="006A790E" w:rsidRPr="00821555" w:rsidRDefault="006A790E" w:rsidP="006A790E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lang w:val="en-US"/>
        </w:rPr>
      </w:pPr>
    </w:p>
    <w:p w14:paraId="2DD342C7" w14:textId="77777777" w:rsidR="006A790E" w:rsidRPr="00821555" w:rsidRDefault="00307EF8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Bagaimana cara berdakwah sunan Gresik dalam menyebarkan Islam di Jawa?</w:t>
      </w:r>
    </w:p>
    <w:p w14:paraId="1CB59E1E" w14:textId="77777777" w:rsidR="006A790E" w:rsidRPr="00821555" w:rsidRDefault="00307EF8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nama asli dari Sunan Gresik!</w:t>
      </w:r>
    </w:p>
    <w:p w14:paraId="7E7FA5DC" w14:textId="77777777" w:rsidR="006A790E" w:rsidRPr="00821555" w:rsidRDefault="00307EF8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Apa saja falsafah </w:t>
      </w:r>
      <w:r w:rsidRPr="00307EF8">
        <w:rPr>
          <w:rFonts w:ascii="Arial" w:hAnsi="Arial"/>
          <w:i/>
          <w:lang w:val="en-US"/>
        </w:rPr>
        <w:t>Moh Limo</w:t>
      </w:r>
      <w:r>
        <w:rPr>
          <w:rFonts w:ascii="Arial" w:hAnsi="Arial"/>
          <w:lang w:val="en-US"/>
        </w:rPr>
        <w:t xml:space="preserve"> yang diajarkan oleh Sunan Ampel?</w:t>
      </w:r>
    </w:p>
    <w:p w14:paraId="020AD546" w14:textId="77777777" w:rsidR="006A790E" w:rsidRDefault="00307EF8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Mengapa dakwah Sunan Ampel mudah diterima oleh penduduk pulau Jawa?</w:t>
      </w:r>
    </w:p>
    <w:p w14:paraId="74A484B7" w14:textId="77777777" w:rsidR="00307EF8" w:rsidRPr="00821555" w:rsidRDefault="00307EF8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Apa yang kamu ketahui tentang permainan </w:t>
      </w:r>
      <w:r w:rsidRPr="00307EF8">
        <w:rPr>
          <w:rFonts w:ascii="Arial" w:hAnsi="Arial"/>
          <w:i/>
          <w:lang w:val="en-US"/>
        </w:rPr>
        <w:t>jelungan</w:t>
      </w:r>
      <w:r>
        <w:rPr>
          <w:rFonts w:ascii="Arial" w:hAnsi="Arial"/>
          <w:lang w:val="en-US"/>
        </w:rPr>
        <w:t xml:space="preserve"> yang dibuat oleh Sunan Giri?</w:t>
      </w:r>
    </w:p>
    <w:p w14:paraId="668459B7" w14:textId="77777777" w:rsidR="009F03D1" w:rsidRPr="00821555" w:rsidRDefault="009F03D1" w:rsidP="00307EF8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  <w:bookmarkStart w:id="0" w:name="_GoBack"/>
      <w:bookmarkEnd w:id="0"/>
    </w:p>
    <w:sectPr w:rsidR="009F03D1" w:rsidRPr="00821555" w:rsidSect="0002001C">
      <w:footerReference w:type="default" r:id="rId8"/>
      <w:pgSz w:w="12191" w:h="18711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20632" w14:textId="77777777" w:rsidR="0002001C" w:rsidRDefault="0002001C" w:rsidP="0002001C">
      <w:pPr>
        <w:spacing w:after="0" w:line="240" w:lineRule="auto"/>
      </w:pPr>
      <w:r>
        <w:separator/>
      </w:r>
    </w:p>
  </w:endnote>
  <w:endnote w:type="continuationSeparator" w:id="0">
    <w:p w14:paraId="75A4E416" w14:textId="77777777" w:rsidR="0002001C" w:rsidRDefault="0002001C" w:rsidP="0002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585"/>
      <w:docPartObj>
        <w:docPartGallery w:val="Page Numbers (Bottom of Page)"/>
        <w:docPartUnique/>
      </w:docPartObj>
    </w:sdtPr>
    <w:sdtContent>
      <w:p w14:paraId="2BD05475" w14:textId="369B8504" w:rsidR="0002001C" w:rsidRPr="0002001C" w:rsidRDefault="0002001C" w:rsidP="0002001C">
        <w:pPr>
          <w:pStyle w:val="Footer"/>
          <w:jc w:val="right"/>
        </w:pPr>
        <w:r>
          <w:rPr>
            <w:lang w:val="en-US"/>
          </w:rPr>
          <w:t>SKI_6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547CE" w14:textId="77777777" w:rsidR="0002001C" w:rsidRDefault="0002001C" w:rsidP="0002001C">
      <w:pPr>
        <w:spacing w:after="0" w:line="240" w:lineRule="auto"/>
      </w:pPr>
      <w:r>
        <w:separator/>
      </w:r>
    </w:p>
  </w:footnote>
  <w:footnote w:type="continuationSeparator" w:id="0">
    <w:p w14:paraId="66C01B1A" w14:textId="77777777" w:rsidR="0002001C" w:rsidRDefault="0002001C" w:rsidP="0002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2001C"/>
    <w:rsid w:val="00034639"/>
    <w:rsid w:val="00065080"/>
    <w:rsid w:val="0010089D"/>
    <w:rsid w:val="00104A6B"/>
    <w:rsid w:val="00135057"/>
    <w:rsid w:val="00167B92"/>
    <w:rsid w:val="002D3BB0"/>
    <w:rsid w:val="002E784F"/>
    <w:rsid w:val="00307EF8"/>
    <w:rsid w:val="003366B2"/>
    <w:rsid w:val="00354102"/>
    <w:rsid w:val="00440B5B"/>
    <w:rsid w:val="0046152B"/>
    <w:rsid w:val="005900F6"/>
    <w:rsid w:val="00597C7C"/>
    <w:rsid w:val="006A790E"/>
    <w:rsid w:val="006D6477"/>
    <w:rsid w:val="006F3786"/>
    <w:rsid w:val="00821555"/>
    <w:rsid w:val="00865DE0"/>
    <w:rsid w:val="00890917"/>
    <w:rsid w:val="008D71DD"/>
    <w:rsid w:val="00931C74"/>
    <w:rsid w:val="00946E73"/>
    <w:rsid w:val="00950091"/>
    <w:rsid w:val="00952EB7"/>
    <w:rsid w:val="009F03D1"/>
    <w:rsid w:val="00A41B83"/>
    <w:rsid w:val="00AB7483"/>
    <w:rsid w:val="00B00D69"/>
    <w:rsid w:val="00B26DFF"/>
    <w:rsid w:val="00B42C2B"/>
    <w:rsid w:val="00B94821"/>
    <w:rsid w:val="00BB4DE3"/>
    <w:rsid w:val="00CB0A27"/>
    <w:rsid w:val="00DA2E8C"/>
    <w:rsid w:val="00E27AA3"/>
    <w:rsid w:val="00E9408F"/>
    <w:rsid w:val="00EE060D"/>
    <w:rsid w:val="00FD1230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8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5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2E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0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1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200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1C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5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2E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0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1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200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1C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30</cp:revision>
  <dcterms:created xsi:type="dcterms:W3CDTF">2024-08-22T03:52:00Z</dcterms:created>
  <dcterms:modified xsi:type="dcterms:W3CDTF">2024-09-16T02:52:00Z</dcterms:modified>
</cp:coreProperties>
</file>